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BC20" w14:textId="389E499D" w:rsidR="0035611D" w:rsidRPr="00E83257" w:rsidRDefault="00E83257" w:rsidP="00387A25">
      <w:pPr>
        <w:spacing w:after="0"/>
        <w:rPr>
          <w:b/>
          <w:bCs/>
          <w:sz w:val="32"/>
          <w:szCs w:val="32"/>
        </w:rPr>
      </w:pPr>
      <w:r w:rsidRPr="00E83257">
        <w:rPr>
          <w:b/>
          <w:bCs/>
          <w:sz w:val="32"/>
          <w:szCs w:val="32"/>
        </w:rPr>
        <w:t xml:space="preserve">Big Conversation </w:t>
      </w:r>
      <w:r w:rsidR="00082CF7">
        <w:rPr>
          <w:b/>
          <w:bCs/>
          <w:sz w:val="32"/>
          <w:szCs w:val="32"/>
        </w:rPr>
        <w:t xml:space="preserve">held </w:t>
      </w:r>
      <w:r w:rsidRPr="00E83257">
        <w:rPr>
          <w:b/>
          <w:bCs/>
          <w:sz w:val="32"/>
          <w:szCs w:val="32"/>
        </w:rPr>
        <w:t xml:space="preserve">in </w:t>
      </w:r>
      <w:r w:rsidR="004363C7">
        <w:rPr>
          <w:b/>
          <w:bCs/>
          <w:sz w:val="32"/>
          <w:szCs w:val="32"/>
        </w:rPr>
        <w:t>Gedling</w:t>
      </w:r>
    </w:p>
    <w:p w14:paraId="3657AD7A" w14:textId="234D5440" w:rsidR="00E83257" w:rsidRPr="00E83257" w:rsidRDefault="00E83257" w:rsidP="00387A25">
      <w:pPr>
        <w:spacing w:after="0"/>
        <w:rPr>
          <w:sz w:val="24"/>
          <w:szCs w:val="24"/>
        </w:rPr>
      </w:pPr>
      <w:r w:rsidRPr="00E83257">
        <w:rPr>
          <w:sz w:val="24"/>
          <w:szCs w:val="24"/>
        </w:rPr>
        <w:t xml:space="preserve">During March 2023, Adult Social Care held a series of Big Conversation listening events across the County. People and Carers were invited along to have a conversation with </w:t>
      </w:r>
      <w:r w:rsidR="00387A25" w:rsidRPr="00E83257">
        <w:rPr>
          <w:sz w:val="24"/>
          <w:szCs w:val="24"/>
        </w:rPr>
        <w:t>us</w:t>
      </w:r>
      <w:r w:rsidR="00387A25">
        <w:rPr>
          <w:sz w:val="24"/>
          <w:szCs w:val="24"/>
        </w:rPr>
        <w:t xml:space="preserve">, </w:t>
      </w:r>
      <w:r w:rsidR="00387A25" w:rsidRPr="00E83257">
        <w:rPr>
          <w:sz w:val="24"/>
          <w:szCs w:val="24"/>
        </w:rPr>
        <w:t>to</w:t>
      </w:r>
      <w:r w:rsidRPr="00E83257">
        <w:rPr>
          <w:sz w:val="24"/>
          <w:szCs w:val="24"/>
        </w:rPr>
        <w:t xml:space="preserve"> share with us what they think about the way we do social care and their wishes for the future.  </w:t>
      </w:r>
    </w:p>
    <w:p w14:paraId="3D45F83E" w14:textId="77777777" w:rsidR="00387A25" w:rsidRDefault="00387A25" w:rsidP="00387A25">
      <w:pPr>
        <w:spacing w:after="0"/>
        <w:rPr>
          <w:sz w:val="24"/>
          <w:szCs w:val="24"/>
        </w:rPr>
      </w:pPr>
    </w:p>
    <w:p w14:paraId="7B11FB80" w14:textId="67F53914" w:rsidR="00E83257" w:rsidRPr="00E83257" w:rsidRDefault="00E83257" w:rsidP="00387A25">
      <w:pPr>
        <w:spacing w:after="0"/>
        <w:rPr>
          <w:sz w:val="24"/>
          <w:szCs w:val="24"/>
        </w:rPr>
      </w:pPr>
      <w:r w:rsidRPr="00E83257">
        <w:rPr>
          <w:sz w:val="24"/>
          <w:szCs w:val="24"/>
        </w:rPr>
        <w:t xml:space="preserve">This graphic is a visual description of the listening we heard at the session in </w:t>
      </w:r>
      <w:r w:rsidR="004363C7">
        <w:rPr>
          <w:sz w:val="24"/>
          <w:szCs w:val="24"/>
        </w:rPr>
        <w:t>Gedling</w:t>
      </w:r>
      <w:r w:rsidRPr="00E83257">
        <w:rPr>
          <w:sz w:val="24"/>
          <w:szCs w:val="24"/>
        </w:rPr>
        <w:t xml:space="preserve">. </w:t>
      </w:r>
    </w:p>
    <w:p w14:paraId="04CDECC2" w14:textId="77777777" w:rsidR="00387A25" w:rsidRDefault="00387A25" w:rsidP="00387A25">
      <w:pPr>
        <w:spacing w:after="0"/>
        <w:rPr>
          <w:b/>
          <w:bCs/>
          <w:sz w:val="24"/>
          <w:szCs w:val="24"/>
        </w:rPr>
      </w:pPr>
    </w:p>
    <w:p w14:paraId="12798173" w14:textId="71972765" w:rsidR="00E83257" w:rsidRPr="00E83257" w:rsidRDefault="00E83257" w:rsidP="00387A25">
      <w:pPr>
        <w:spacing w:after="0"/>
        <w:rPr>
          <w:b/>
          <w:bCs/>
          <w:sz w:val="24"/>
          <w:szCs w:val="24"/>
        </w:rPr>
      </w:pPr>
      <w:r w:rsidRPr="00E83257">
        <w:rPr>
          <w:b/>
          <w:bCs/>
          <w:sz w:val="24"/>
          <w:szCs w:val="24"/>
        </w:rPr>
        <w:t>Your thoughts and views of the way we do social care currently</w:t>
      </w:r>
      <w:r>
        <w:rPr>
          <w:b/>
          <w:bCs/>
          <w:sz w:val="24"/>
          <w:szCs w:val="24"/>
        </w:rPr>
        <w:t xml:space="preserve"> in </w:t>
      </w:r>
      <w:r w:rsidR="004363C7">
        <w:rPr>
          <w:b/>
          <w:bCs/>
          <w:sz w:val="24"/>
          <w:szCs w:val="24"/>
        </w:rPr>
        <w:t>Gedling</w:t>
      </w:r>
    </w:p>
    <w:p w14:paraId="0D6F405A" w14:textId="77777777" w:rsidR="00387A25" w:rsidRDefault="00387A25" w:rsidP="00387A25">
      <w:pPr>
        <w:spacing w:after="0"/>
        <w:rPr>
          <w:b/>
          <w:bCs/>
          <w:sz w:val="24"/>
          <w:szCs w:val="24"/>
        </w:rPr>
      </w:pPr>
    </w:p>
    <w:p w14:paraId="0945B3AB" w14:textId="227EAA8C" w:rsidR="00E83257" w:rsidRDefault="009D0A81" w:rsidP="00387A2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NOW:</w:t>
      </w:r>
    </w:p>
    <w:p w14:paraId="5B8AEAD4" w14:textId="1C3BC9CF" w:rsidR="009D0A81" w:rsidRPr="00E97B59" w:rsidRDefault="004E758C" w:rsidP="00387A25">
      <w:pPr>
        <w:spacing w:after="0"/>
        <w:rPr>
          <w:sz w:val="24"/>
          <w:szCs w:val="24"/>
        </w:rPr>
      </w:pPr>
      <w:r w:rsidRPr="00E97B59">
        <w:rPr>
          <w:sz w:val="24"/>
          <w:szCs w:val="24"/>
        </w:rPr>
        <w:tab/>
      </w:r>
      <w:r w:rsidR="00532E88" w:rsidRPr="00E97B59">
        <w:rPr>
          <w:sz w:val="24"/>
          <w:szCs w:val="24"/>
        </w:rPr>
        <w:t>Support</w:t>
      </w:r>
      <w:r w:rsidR="009144DB" w:rsidRPr="00E97B59">
        <w:rPr>
          <w:sz w:val="24"/>
          <w:szCs w:val="24"/>
        </w:rPr>
        <w:tab/>
      </w:r>
    </w:p>
    <w:p w14:paraId="5B864478" w14:textId="492F0010" w:rsidR="004B5075" w:rsidRPr="00E97B59" w:rsidRDefault="00807B61" w:rsidP="00956CC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E97B59">
        <w:rPr>
          <w:sz w:val="24"/>
          <w:szCs w:val="24"/>
        </w:rPr>
        <w:t>Family support is good and the support I get helps my family</w:t>
      </w:r>
    </w:p>
    <w:p w14:paraId="3B44FF3C" w14:textId="1C771308" w:rsidR="00B95CDB" w:rsidRPr="00E97B59" w:rsidRDefault="00B95CDB" w:rsidP="00956CC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E97B59">
        <w:rPr>
          <w:sz w:val="24"/>
          <w:szCs w:val="24"/>
        </w:rPr>
        <w:t>Lovely people come in</w:t>
      </w:r>
    </w:p>
    <w:p w14:paraId="5A304F83" w14:textId="0C023A4A" w:rsidR="00807B61" w:rsidRPr="00E97B59" w:rsidRDefault="00807B61" w:rsidP="00956CC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E97B59">
        <w:rPr>
          <w:sz w:val="24"/>
          <w:szCs w:val="24"/>
        </w:rPr>
        <w:t>It is not tailored to individual needs</w:t>
      </w:r>
    </w:p>
    <w:p w14:paraId="53CB0167" w14:textId="2208E4B7" w:rsidR="00807B61" w:rsidRPr="00E97B59" w:rsidRDefault="00807B61" w:rsidP="00956CC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E97B59">
        <w:rPr>
          <w:sz w:val="24"/>
          <w:szCs w:val="24"/>
        </w:rPr>
        <w:t>Carers put themselves last</w:t>
      </w:r>
    </w:p>
    <w:p w14:paraId="726EE5F2" w14:textId="77777777" w:rsidR="00DD7871" w:rsidRPr="00E97B59" w:rsidRDefault="00B95CDB" w:rsidP="00387A25">
      <w:pPr>
        <w:spacing w:after="0"/>
        <w:ind w:left="720"/>
        <w:rPr>
          <w:sz w:val="24"/>
          <w:szCs w:val="24"/>
        </w:rPr>
      </w:pPr>
      <w:r w:rsidRPr="00E97B59">
        <w:rPr>
          <w:sz w:val="24"/>
          <w:szCs w:val="24"/>
        </w:rPr>
        <w:t>Respite</w:t>
      </w:r>
    </w:p>
    <w:p w14:paraId="2387E5DE" w14:textId="3BA17C57" w:rsidR="009144DB" w:rsidRPr="00E97B59" w:rsidRDefault="00B95CDB" w:rsidP="00DD7871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E97B59">
        <w:rPr>
          <w:sz w:val="24"/>
          <w:szCs w:val="24"/>
        </w:rPr>
        <w:t xml:space="preserve">is limited in this </w:t>
      </w:r>
      <w:r w:rsidR="00F940DE" w:rsidRPr="00E97B59">
        <w:rPr>
          <w:sz w:val="24"/>
          <w:szCs w:val="24"/>
        </w:rPr>
        <w:t>area and timing isn’t good for respite – 10am pick up 4pm drop off!</w:t>
      </w:r>
    </w:p>
    <w:p w14:paraId="561B41CA" w14:textId="6C7CFB42" w:rsidR="00DD7871" w:rsidRPr="00E97B59" w:rsidRDefault="00DD7871" w:rsidP="00DD7871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E97B59">
        <w:rPr>
          <w:sz w:val="24"/>
          <w:szCs w:val="24"/>
        </w:rPr>
        <w:t>It costs a lot of money and delays</w:t>
      </w:r>
    </w:p>
    <w:p w14:paraId="0E1A5B27" w14:textId="7F925D92" w:rsidR="00DD7871" w:rsidRPr="00E97B59" w:rsidRDefault="00B736A6" w:rsidP="00DD7871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E97B59">
        <w:rPr>
          <w:sz w:val="24"/>
          <w:szCs w:val="24"/>
        </w:rPr>
        <w:t>Day centres give carers a break</w:t>
      </w:r>
    </w:p>
    <w:p w14:paraId="3FAA9F0C" w14:textId="7AC60B70" w:rsidR="00B736A6" w:rsidRPr="00E97B59" w:rsidRDefault="00B736A6" w:rsidP="00B736A6">
      <w:pPr>
        <w:spacing w:after="0"/>
        <w:ind w:left="720"/>
        <w:rPr>
          <w:sz w:val="24"/>
          <w:szCs w:val="24"/>
        </w:rPr>
      </w:pPr>
      <w:r w:rsidRPr="00E97B59">
        <w:rPr>
          <w:sz w:val="24"/>
          <w:szCs w:val="24"/>
        </w:rPr>
        <w:t>Information</w:t>
      </w:r>
      <w:r w:rsidR="00636F81" w:rsidRPr="00E97B59">
        <w:rPr>
          <w:sz w:val="24"/>
          <w:szCs w:val="24"/>
        </w:rPr>
        <w:t xml:space="preserve"> and Access</w:t>
      </w:r>
    </w:p>
    <w:p w14:paraId="3F478F10" w14:textId="55133937" w:rsidR="00B736A6" w:rsidRPr="00E97B59" w:rsidRDefault="00B736A6" w:rsidP="00B736A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E97B59">
        <w:rPr>
          <w:sz w:val="24"/>
          <w:szCs w:val="24"/>
        </w:rPr>
        <w:t xml:space="preserve">How can we vote if </w:t>
      </w:r>
      <w:r w:rsidR="00497B80" w:rsidRPr="00E97B59">
        <w:rPr>
          <w:sz w:val="24"/>
          <w:szCs w:val="24"/>
        </w:rPr>
        <w:t>I don’t have a driving licence or passport</w:t>
      </w:r>
    </w:p>
    <w:p w14:paraId="19FEA859" w14:textId="4D26FC01" w:rsidR="00497B80" w:rsidRPr="00E97B59" w:rsidRDefault="00497B80" w:rsidP="00B736A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E97B59">
        <w:rPr>
          <w:sz w:val="24"/>
          <w:szCs w:val="24"/>
        </w:rPr>
        <w:t>There is a shortage of information for people</w:t>
      </w:r>
    </w:p>
    <w:p w14:paraId="02CCDE81" w14:textId="20E8050A" w:rsidR="00366D5C" w:rsidRPr="00E97B59" w:rsidRDefault="00366D5C" w:rsidP="00B736A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E97B59">
        <w:rPr>
          <w:sz w:val="24"/>
          <w:szCs w:val="24"/>
        </w:rPr>
        <w:t>Signposting and social connections</w:t>
      </w:r>
    </w:p>
    <w:p w14:paraId="311AA0D5" w14:textId="57247B97" w:rsidR="00636F81" w:rsidRPr="00E97B59" w:rsidRDefault="00636F81" w:rsidP="00B736A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E97B59">
        <w:rPr>
          <w:sz w:val="24"/>
          <w:szCs w:val="24"/>
        </w:rPr>
        <w:t xml:space="preserve">Not everyone ca </w:t>
      </w:r>
      <w:proofErr w:type="gramStart"/>
      <w:r w:rsidRPr="00E97B59">
        <w:rPr>
          <w:sz w:val="24"/>
          <w:szCs w:val="24"/>
        </w:rPr>
        <w:t>use</w:t>
      </w:r>
      <w:proofErr w:type="gramEnd"/>
      <w:r w:rsidRPr="00E97B59">
        <w:rPr>
          <w:sz w:val="24"/>
          <w:szCs w:val="24"/>
        </w:rPr>
        <w:t xml:space="preserve"> the internet</w:t>
      </w:r>
    </w:p>
    <w:p w14:paraId="5AABA28F" w14:textId="42FB1F60" w:rsidR="00636F81" w:rsidRPr="00E97B59" w:rsidRDefault="00636F81" w:rsidP="00B736A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E97B59">
        <w:rPr>
          <w:sz w:val="24"/>
          <w:szCs w:val="24"/>
        </w:rPr>
        <w:t>How do I get it? Understanding the process</w:t>
      </w:r>
    </w:p>
    <w:p w14:paraId="3ADCF1F7" w14:textId="1B876B72" w:rsidR="00D2758C" w:rsidRPr="00E97B59" w:rsidRDefault="00D2758C" w:rsidP="00D2758C">
      <w:pPr>
        <w:spacing w:after="0"/>
        <w:ind w:left="720"/>
        <w:rPr>
          <w:sz w:val="24"/>
          <w:szCs w:val="24"/>
        </w:rPr>
      </w:pPr>
      <w:r w:rsidRPr="00E97B59">
        <w:rPr>
          <w:sz w:val="24"/>
          <w:szCs w:val="24"/>
        </w:rPr>
        <w:t>It is service led</w:t>
      </w:r>
      <w:r w:rsidR="001D6FB9" w:rsidRPr="00E97B59">
        <w:rPr>
          <w:sz w:val="24"/>
          <w:szCs w:val="24"/>
        </w:rPr>
        <w:t xml:space="preserve"> – anger around this issue</w:t>
      </w:r>
    </w:p>
    <w:p w14:paraId="1EAA174F" w14:textId="672EA76A" w:rsidR="00D2758C" w:rsidRPr="00E97B59" w:rsidRDefault="001D6FB9" w:rsidP="00D2758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E97B59">
        <w:rPr>
          <w:sz w:val="24"/>
          <w:szCs w:val="24"/>
        </w:rPr>
        <w:t>Why do we pay for care support if we’re on holiday and not receiving support?</w:t>
      </w:r>
    </w:p>
    <w:p w14:paraId="4B43DA9E" w14:textId="23F32030" w:rsidR="001D6FB9" w:rsidRPr="00E97B59" w:rsidRDefault="001D6FB9" w:rsidP="001D6FB9">
      <w:pPr>
        <w:spacing w:after="0"/>
        <w:ind w:left="720"/>
        <w:rPr>
          <w:sz w:val="24"/>
          <w:szCs w:val="24"/>
        </w:rPr>
      </w:pPr>
      <w:r w:rsidRPr="00E97B59">
        <w:rPr>
          <w:sz w:val="24"/>
          <w:szCs w:val="24"/>
        </w:rPr>
        <w:t>Listening</w:t>
      </w:r>
      <w:r w:rsidR="008652F1" w:rsidRPr="00E97B59">
        <w:rPr>
          <w:sz w:val="24"/>
          <w:szCs w:val="24"/>
        </w:rPr>
        <w:t>, Our Voice and coproduction</w:t>
      </w:r>
    </w:p>
    <w:p w14:paraId="2590D0E8" w14:textId="580C4841" w:rsidR="001D6FB9" w:rsidRPr="00E97B59" w:rsidRDefault="001D6FB9" w:rsidP="001D6FB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E97B59">
        <w:rPr>
          <w:sz w:val="24"/>
          <w:szCs w:val="24"/>
        </w:rPr>
        <w:t>Our voice means the council are listening and are working with us to make things better</w:t>
      </w:r>
    </w:p>
    <w:p w14:paraId="053B33F2" w14:textId="5D3A550C" w:rsidR="00311834" w:rsidRPr="00E97B59" w:rsidRDefault="008652F1" w:rsidP="001D6FB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E97B59">
        <w:rPr>
          <w:sz w:val="24"/>
          <w:szCs w:val="24"/>
        </w:rPr>
        <w:t>It can be difficult to reach other people to hear their voices</w:t>
      </w:r>
    </w:p>
    <w:p w14:paraId="3727DB36" w14:textId="208EDCEE" w:rsidR="001D6FB9" w:rsidRPr="00E97B59" w:rsidRDefault="001D6FB9" w:rsidP="001D6FB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E97B59">
        <w:rPr>
          <w:sz w:val="24"/>
          <w:szCs w:val="24"/>
        </w:rPr>
        <w:t>I’m hitting a brick wall as no-one takes responsibility</w:t>
      </w:r>
    </w:p>
    <w:p w14:paraId="46263641" w14:textId="787CCDF4" w:rsidR="00311834" w:rsidRPr="00E97B59" w:rsidRDefault="00311834" w:rsidP="001D6FB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E97B59">
        <w:rPr>
          <w:sz w:val="24"/>
          <w:szCs w:val="24"/>
        </w:rPr>
        <w:t>A good support package depends on how good the social worker is at listening</w:t>
      </w:r>
    </w:p>
    <w:p w14:paraId="00B43015" w14:textId="1CBB86BB" w:rsidR="00D81E8C" w:rsidRPr="00E97B59" w:rsidRDefault="00B04EC4" w:rsidP="00D81E8C">
      <w:pPr>
        <w:spacing w:after="0"/>
        <w:ind w:left="720"/>
        <w:rPr>
          <w:sz w:val="24"/>
          <w:szCs w:val="24"/>
        </w:rPr>
      </w:pPr>
      <w:r w:rsidRPr="00E97B59">
        <w:rPr>
          <w:sz w:val="24"/>
          <w:szCs w:val="24"/>
        </w:rPr>
        <w:t>Transport – why can’t we use our bus passes before 9:30am and after 11pm</w:t>
      </w:r>
    </w:p>
    <w:p w14:paraId="0402E538" w14:textId="43614065" w:rsidR="00B04EC4" w:rsidRPr="00E97B59" w:rsidRDefault="00B04EC4" w:rsidP="00D81E8C">
      <w:pPr>
        <w:spacing w:after="0"/>
        <w:ind w:left="720"/>
        <w:rPr>
          <w:sz w:val="24"/>
          <w:szCs w:val="24"/>
        </w:rPr>
      </w:pPr>
      <w:r w:rsidRPr="00E97B59">
        <w:rPr>
          <w:sz w:val="24"/>
          <w:szCs w:val="24"/>
        </w:rPr>
        <w:t>The system is broken</w:t>
      </w:r>
    </w:p>
    <w:p w14:paraId="100F966B" w14:textId="2C82B00B" w:rsidR="00B04EC4" w:rsidRPr="00E97B59" w:rsidRDefault="00B04EC4" w:rsidP="00B04EC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E97B59">
        <w:rPr>
          <w:sz w:val="24"/>
          <w:szCs w:val="24"/>
        </w:rPr>
        <w:t>There are limited placements for younger adults – no availability</w:t>
      </w:r>
    </w:p>
    <w:p w14:paraId="71769DA3" w14:textId="3267371B" w:rsidR="00B85DE7" w:rsidRPr="00E97B59" w:rsidRDefault="00B85DE7" w:rsidP="00B04EC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E97B59">
        <w:rPr>
          <w:sz w:val="24"/>
          <w:szCs w:val="24"/>
        </w:rPr>
        <w:t>There is no cover if the agency worker is off</w:t>
      </w:r>
    </w:p>
    <w:p w14:paraId="3E85192A" w14:textId="6B288E14" w:rsidR="00B85DE7" w:rsidRPr="00E97B59" w:rsidRDefault="00B85DE7" w:rsidP="00B04EC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E97B59">
        <w:rPr>
          <w:sz w:val="24"/>
          <w:szCs w:val="24"/>
        </w:rPr>
        <w:t>Fear of the future!</w:t>
      </w:r>
    </w:p>
    <w:p w14:paraId="530ECA04" w14:textId="49AF4F07" w:rsidR="00B85DE7" w:rsidRPr="00E97B59" w:rsidRDefault="00B85DE7" w:rsidP="00B04EC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E97B59">
        <w:rPr>
          <w:sz w:val="24"/>
          <w:szCs w:val="24"/>
        </w:rPr>
        <w:t>Feeling the weight of care</w:t>
      </w:r>
    </w:p>
    <w:p w14:paraId="01778C23" w14:textId="07265F9F" w:rsidR="008652F1" w:rsidRPr="00E97B59" w:rsidRDefault="008652F1" w:rsidP="008652F1">
      <w:pPr>
        <w:spacing w:after="0"/>
        <w:ind w:left="720"/>
        <w:rPr>
          <w:sz w:val="24"/>
          <w:szCs w:val="24"/>
        </w:rPr>
      </w:pPr>
      <w:r w:rsidRPr="00E97B59">
        <w:rPr>
          <w:sz w:val="24"/>
          <w:szCs w:val="24"/>
        </w:rPr>
        <w:t>Training</w:t>
      </w:r>
    </w:p>
    <w:p w14:paraId="346F45EE" w14:textId="65ED8116" w:rsidR="008652F1" w:rsidRPr="00E97B59" w:rsidRDefault="008652F1" w:rsidP="008652F1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E97B59">
        <w:rPr>
          <w:sz w:val="24"/>
          <w:szCs w:val="24"/>
        </w:rPr>
        <w:t>Autism carers access to care</w:t>
      </w:r>
    </w:p>
    <w:p w14:paraId="7BF922D2" w14:textId="1537AFA1" w:rsidR="00D81E8C" w:rsidRPr="00E97B59" w:rsidRDefault="008652F1" w:rsidP="00D81E8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E97B59">
        <w:rPr>
          <w:sz w:val="24"/>
          <w:szCs w:val="24"/>
        </w:rPr>
        <w:lastRenderedPageBreak/>
        <w:t>There is a lack of awareness and support</w:t>
      </w:r>
    </w:p>
    <w:p w14:paraId="36098651" w14:textId="77777777" w:rsidR="00D81E8C" w:rsidRPr="00D81E8C" w:rsidRDefault="00D81E8C" w:rsidP="00D81E8C">
      <w:pPr>
        <w:spacing w:after="0"/>
        <w:rPr>
          <w:b/>
          <w:bCs/>
          <w:sz w:val="24"/>
          <w:szCs w:val="24"/>
        </w:rPr>
      </w:pPr>
    </w:p>
    <w:p w14:paraId="23C9C47C" w14:textId="024984EA" w:rsidR="00E83257" w:rsidRDefault="00E83257" w:rsidP="00387A2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Your thoughts and views of what you would like the future to look like in </w:t>
      </w:r>
      <w:r w:rsidR="009D0A81">
        <w:rPr>
          <w:b/>
          <w:bCs/>
          <w:sz w:val="24"/>
          <w:szCs w:val="24"/>
        </w:rPr>
        <w:t>Gedling</w:t>
      </w:r>
    </w:p>
    <w:p w14:paraId="02D9B60B" w14:textId="30261BB3" w:rsidR="00E83257" w:rsidRDefault="00E83257" w:rsidP="00387A25">
      <w:pPr>
        <w:spacing w:after="0"/>
        <w:rPr>
          <w:b/>
          <w:bCs/>
          <w:sz w:val="24"/>
          <w:szCs w:val="24"/>
        </w:rPr>
      </w:pPr>
    </w:p>
    <w:p w14:paraId="70B1E88D" w14:textId="43B61786" w:rsidR="00387A25" w:rsidRDefault="00387A25" w:rsidP="00387A2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FUTURE:</w:t>
      </w:r>
    </w:p>
    <w:p w14:paraId="4475A37C" w14:textId="46A88BDF" w:rsidR="00387A25" w:rsidRDefault="00586FCB" w:rsidP="00B90714">
      <w:pPr>
        <w:spacing w:after="0"/>
        <w:ind w:left="720"/>
        <w:rPr>
          <w:b/>
          <w:bCs/>
          <w:sz w:val="24"/>
          <w:szCs w:val="24"/>
        </w:rPr>
      </w:pPr>
      <w:r>
        <w:rPr>
          <w:sz w:val="24"/>
          <w:szCs w:val="24"/>
        </w:rPr>
        <w:t>Choice – having access to more social clubs and activities</w:t>
      </w:r>
      <w:r w:rsidR="00E62C92">
        <w:rPr>
          <w:sz w:val="24"/>
          <w:szCs w:val="24"/>
        </w:rPr>
        <w:t xml:space="preserve"> as well as more care homes for younger adults.  Parents could be involved in local groups, setting up and monitoring.</w:t>
      </w:r>
      <w:r w:rsidR="00080A55">
        <w:rPr>
          <w:b/>
          <w:bCs/>
          <w:sz w:val="24"/>
          <w:szCs w:val="24"/>
        </w:rPr>
        <w:tab/>
      </w:r>
    </w:p>
    <w:p w14:paraId="17B97B6D" w14:textId="77777777" w:rsidR="00624872" w:rsidRPr="006734C1" w:rsidRDefault="00B90714" w:rsidP="00B90714">
      <w:pPr>
        <w:spacing w:after="0"/>
        <w:ind w:left="720"/>
        <w:rPr>
          <w:sz w:val="24"/>
          <w:szCs w:val="24"/>
        </w:rPr>
      </w:pPr>
      <w:r w:rsidRPr="006734C1">
        <w:rPr>
          <w:sz w:val="24"/>
          <w:szCs w:val="24"/>
        </w:rPr>
        <w:t>Support</w:t>
      </w:r>
    </w:p>
    <w:p w14:paraId="785E6479" w14:textId="60995A32" w:rsidR="00B90714" w:rsidRPr="006734C1" w:rsidRDefault="00B90714" w:rsidP="0062487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6734C1">
        <w:rPr>
          <w:sz w:val="24"/>
          <w:szCs w:val="24"/>
        </w:rPr>
        <w:t>there will be more support for carers of younger adults</w:t>
      </w:r>
    </w:p>
    <w:p w14:paraId="2CADF649" w14:textId="58D8C115" w:rsidR="00624872" w:rsidRPr="006734C1" w:rsidRDefault="00624872" w:rsidP="0062487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6734C1">
        <w:rPr>
          <w:sz w:val="24"/>
          <w:szCs w:val="24"/>
        </w:rPr>
        <w:t>flexible and individualised</w:t>
      </w:r>
    </w:p>
    <w:p w14:paraId="16ABC252" w14:textId="3E50EEA5" w:rsidR="00624872" w:rsidRPr="006734C1" w:rsidRDefault="00624872" w:rsidP="0062487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6734C1">
        <w:rPr>
          <w:sz w:val="24"/>
          <w:szCs w:val="24"/>
        </w:rPr>
        <w:t>I’d like employment support</w:t>
      </w:r>
    </w:p>
    <w:p w14:paraId="4AB33187" w14:textId="75CF7AFD" w:rsidR="00624872" w:rsidRPr="006734C1" w:rsidRDefault="00624872" w:rsidP="00624872">
      <w:pPr>
        <w:spacing w:after="0"/>
        <w:ind w:left="720"/>
        <w:rPr>
          <w:sz w:val="24"/>
          <w:szCs w:val="24"/>
        </w:rPr>
      </w:pPr>
      <w:r w:rsidRPr="006734C1">
        <w:rPr>
          <w:sz w:val="24"/>
          <w:szCs w:val="24"/>
        </w:rPr>
        <w:t>Local Hubs</w:t>
      </w:r>
    </w:p>
    <w:p w14:paraId="3D22A36B" w14:textId="0A4D3155" w:rsidR="00624872" w:rsidRPr="006734C1" w:rsidRDefault="00A859BE" w:rsidP="00A859B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6734C1">
        <w:rPr>
          <w:sz w:val="24"/>
          <w:szCs w:val="24"/>
        </w:rPr>
        <w:t>Having people available in local hubs so I don’t need to go through 5 options on the phone</w:t>
      </w:r>
    </w:p>
    <w:p w14:paraId="5DEB9047" w14:textId="44CF7B5A" w:rsidR="00A859BE" w:rsidRPr="006734C1" w:rsidRDefault="00A859BE" w:rsidP="00A859B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6734C1">
        <w:rPr>
          <w:sz w:val="24"/>
          <w:szCs w:val="24"/>
        </w:rPr>
        <w:t xml:space="preserve">A one stop </w:t>
      </w:r>
      <w:proofErr w:type="gramStart"/>
      <w:r w:rsidRPr="006734C1">
        <w:rPr>
          <w:sz w:val="24"/>
          <w:szCs w:val="24"/>
        </w:rPr>
        <w:t>shop</w:t>
      </w:r>
      <w:proofErr w:type="gramEnd"/>
      <w:r w:rsidRPr="006734C1">
        <w:rPr>
          <w:sz w:val="24"/>
          <w:szCs w:val="24"/>
        </w:rPr>
        <w:t xml:space="preserve"> for help and information</w:t>
      </w:r>
    </w:p>
    <w:p w14:paraId="54C5DA9B" w14:textId="58278860" w:rsidR="00A859BE" w:rsidRPr="006734C1" w:rsidRDefault="00A859BE" w:rsidP="00A859B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 w:rsidRPr="006734C1">
        <w:rPr>
          <w:sz w:val="24"/>
          <w:szCs w:val="24"/>
        </w:rPr>
        <w:t>Knowne</w:t>
      </w:r>
      <w:proofErr w:type="spellEnd"/>
      <w:r w:rsidRPr="006734C1">
        <w:rPr>
          <w:sz w:val="24"/>
          <w:szCs w:val="24"/>
        </w:rPr>
        <w:t xml:space="preserve"> where to go, see the structure of services</w:t>
      </w:r>
    </w:p>
    <w:p w14:paraId="18AD07B2" w14:textId="3C29BA06" w:rsidR="00410943" w:rsidRPr="006734C1" w:rsidRDefault="00410943" w:rsidP="00A859B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6734C1">
        <w:rPr>
          <w:sz w:val="24"/>
          <w:szCs w:val="24"/>
        </w:rPr>
        <w:t>Accessible information</w:t>
      </w:r>
    </w:p>
    <w:p w14:paraId="47938A21" w14:textId="0EC73970" w:rsidR="00410943" w:rsidRPr="006734C1" w:rsidRDefault="00410943" w:rsidP="00A859B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6734C1">
        <w:rPr>
          <w:sz w:val="24"/>
          <w:szCs w:val="24"/>
        </w:rPr>
        <w:t>Information about what is available!</w:t>
      </w:r>
    </w:p>
    <w:p w14:paraId="09C93FEB" w14:textId="46EFFBC3" w:rsidR="00410943" w:rsidRPr="006734C1" w:rsidRDefault="00410943" w:rsidP="00410943">
      <w:pPr>
        <w:spacing w:after="0"/>
        <w:ind w:left="720"/>
        <w:rPr>
          <w:sz w:val="24"/>
          <w:szCs w:val="24"/>
        </w:rPr>
      </w:pPr>
      <w:r w:rsidRPr="006734C1">
        <w:rPr>
          <w:sz w:val="24"/>
          <w:szCs w:val="24"/>
        </w:rPr>
        <w:t>Funding</w:t>
      </w:r>
    </w:p>
    <w:p w14:paraId="5CC51726" w14:textId="1BF57C05" w:rsidR="00410943" w:rsidRPr="006734C1" w:rsidRDefault="00410943" w:rsidP="0041094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6734C1">
        <w:rPr>
          <w:sz w:val="24"/>
          <w:szCs w:val="24"/>
        </w:rPr>
        <w:t>Funding community activities and having access to more funding</w:t>
      </w:r>
    </w:p>
    <w:p w14:paraId="008BBA0D" w14:textId="77777777" w:rsidR="00E97B59" w:rsidRDefault="00E97B59" w:rsidP="009D0A81">
      <w:pPr>
        <w:spacing w:after="0"/>
        <w:rPr>
          <w:b/>
          <w:bCs/>
          <w:sz w:val="24"/>
          <w:szCs w:val="24"/>
        </w:rPr>
      </w:pPr>
    </w:p>
    <w:p w14:paraId="57CF0BE7" w14:textId="1746E739" w:rsidR="00E83257" w:rsidRDefault="000347A4" w:rsidP="00387A2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Ideas you </w:t>
      </w:r>
      <w:proofErr w:type="gramStart"/>
      <w:r>
        <w:rPr>
          <w:b/>
          <w:bCs/>
          <w:sz w:val="24"/>
          <w:szCs w:val="24"/>
        </w:rPr>
        <w:t>have to</w:t>
      </w:r>
      <w:proofErr w:type="gramEnd"/>
      <w:r>
        <w:rPr>
          <w:b/>
          <w:bCs/>
          <w:sz w:val="24"/>
          <w:szCs w:val="24"/>
        </w:rPr>
        <w:t xml:space="preserve"> improve the way we do social care </w:t>
      </w:r>
    </w:p>
    <w:p w14:paraId="16213686" w14:textId="13356ABB" w:rsidR="007E345F" w:rsidRDefault="007E345F" w:rsidP="00387A25">
      <w:pPr>
        <w:spacing w:after="0"/>
        <w:rPr>
          <w:sz w:val="24"/>
          <w:szCs w:val="24"/>
        </w:rPr>
      </w:pPr>
    </w:p>
    <w:p w14:paraId="034C3651" w14:textId="082F508F" w:rsidR="007E345F" w:rsidRDefault="007E345F" w:rsidP="00387A25">
      <w:pPr>
        <w:spacing w:after="0"/>
        <w:rPr>
          <w:sz w:val="24"/>
          <w:szCs w:val="24"/>
        </w:rPr>
      </w:pPr>
      <w:r>
        <w:rPr>
          <w:sz w:val="24"/>
          <w:szCs w:val="24"/>
        </w:rPr>
        <w:t>IDEAS:</w:t>
      </w:r>
    </w:p>
    <w:p w14:paraId="0033818D" w14:textId="51081EB9" w:rsidR="009D0A81" w:rsidRDefault="00DF0CBD" w:rsidP="009D0A8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1C41CE">
        <w:rPr>
          <w:sz w:val="24"/>
          <w:szCs w:val="24"/>
        </w:rPr>
        <w:t>Local area co-ordinators</w:t>
      </w:r>
    </w:p>
    <w:p w14:paraId="7CBC4332" w14:textId="3BEBC76A" w:rsidR="001C41CE" w:rsidRDefault="001C41CE" w:rsidP="009D0A8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Supporting people to access services</w:t>
      </w:r>
    </w:p>
    <w:p w14:paraId="4E829E41" w14:textId="240BB705" w:rsidR="001C41CE" w:rsidRDefault="001C41CE" w:rsidP="009D0A8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 navigator to help get through the system</w:t>
      </w:r>
    </w:p>
    <w:p w14:paraId="6CCA48DA" w14:textId="384C68DA" w:rsidR="001C41CE" w:rsidRDefault="001C41CE" w:rsidP="009D0A8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Getting people together with shared interests not just shared disability</w:t>
      </w:r>
    </w:p>
    <w:p w14:paraId="6D5DEF01" w14:textId="47BE2CF8" w:rsidR="001C41CE" w:rsidRDefault="001C41CE" w:rsidP="001C41CE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More local groups in Gedling – pub visits, theatre trips, crafts, fitness clubs, singing/acting</w:t>
      </w:r>
    </w:p>
    <w:p w14:paraId="4BEFC0A4" w14:textId="248ABC09" w:rsidR="001C41CE" w:rsidRDefault="001C41CE" w:rsidP="009D0A8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 holiday allowance for day care</w:t>
      </w:r>
    </w:p>
    <w:p w14:paraId="66FEE678" w14:textId="5897A5C7" w:rsidR="001C41CE" w:rsidRDefault="001C41CE" w:rsidP="009D0A8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Social support so I can mix with people my age</w:t>
      </w:r>
    </w:p>
    <w:p w14:paraId="7096D504" w14:textId="2622F0E5" w:rsidR="001C41CE" w:rsidRDefault="001C41CE" w:rsidP="009D0A8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Expand the options of respite</w:t>
      </w:r>
    </w:p>
    <w:p w14:paraId="462BAADB" w14:textId="5649B7B4" w:rsidR="001C41CE" w:rsidRDefault="001C41CE" w:rsidP="009D0A8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Community bathing </w:t>
      </w:r>
      <w:r w:rsidR="008C30E0">
        <w:rPr>
          <w:sz w:val="24"/>
          <w:szCs w:val="24"/>
        </w:rPr>
        <w:t>teams</w:t>
      </w:r>
    </w:p>
    <w:p w14:paraId="7D156581" w14:textId="3C0B08C2" w:rsidR="008C30E0" w:rsidRDefault="008C30E0" w:rsidP="009D0A8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Develop community champions – with Tesco, Morrisons, Asda</w:t>
      </w:r>
    </w:p>
    <w:p w14:paraId="71383843" w14:textId="67150A35" w:rsidR="008C30E0" w:rsidRDefault="008C30E0" w:rsidP="009D0A8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I’d be interested in a </w:t>
      </w:r>
      <w:proofErr w:type="spellStart"/>
      <w:r>
        <w:rPr>
          <w:sz w:val="24"/>
          <w:szCs w:val="24"/>
        </w:rPr>
        <w:t>loca</w:t>
      </w:r>
      <w:proofErr w:type="spellEnd"/>
      <w:r>
        <w:rPr>
          <w:sz w:val="24"/>
          <w:szCs w:val="24"/>
        </w:rPr>
        <w:t xml:space="preserve"> art group</w:t>
      </w:r>
    </w:p>
    <w:p w14:paraId="791F3B6D" w14:textId="4F09CC48" w:rsidR="008C30E0" w:rsidRDefault="008C30E0" w:rsidP="008C30E0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Re-establish carers groups</w:t>
      </w:r>
    </w:p>
    <w:p w14:paraId="726DF522" w14:textId="61E9EE50" w:rsidR="008C30E0" w:rsidRPr="007E345F" w:rsidRDefault="008C30E0" w:rsidP="009D0A8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Have lists of activities and volunteers</w:t>
      </w:r>
    </w:p>
    <w:p w14:paraId="786644BE" w14:textId="0935F01B" w:rsidR="007E345F" w:rsidRPr="007E345F" w:rsidRDefault="007E345F" w:rsidP="000E3AD1">
      <w:pPr>
        <w:spacing w:after="0"/>
        <w:rPr>
          <w:sz w:val="24"/>
          <w:szCs w:val="24"/>
        </w:rPr>
      </w:pPr>
    </w:p>
    <w:sectPr w:rsidR="007E345F" w:rsidRPr="007E3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65402"/>
    <w:multiLevelType w:val="hybridMultilevel"/>
    <w:tmpl w:val="498261C8"/>
    <w:lvl w:ilvl="0" w:tplc="1AEE8F0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64A5775"/>
    <w:multiLevelType w:val="hybridMultilevel"/>
    <w:tmpl w:val="CEF64A6A"/>
    <w:lvl w:ilvl="0" w:tplc="A1CC83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571548"/>
    <w:multiLevelType w:val="hybridMultilevel"/>
    <w:tmpl w:val="9F643300"/>
    <w:lvl w:ilvl="0" w:tplc="DE5C085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5822889">
    <w:abstractNumId w:val="0"/>
  </w:num>
  <w:num w:numId="2" w16cid:durableId="1799295018">
    <w:abstractNumId w:val="1"/>
  </w:num>
  <w:num w:numId="3" w16cid:durableId="768039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57"/>
    <w:rsid w:val="00002362"/>
    <w:rsid w:val="000347A4"/>
    <w:rsid w:val="00050C0F"/>
    <w:rsid w:val="000518C7"/>
    <w:rsid w:val="00080A55"/>
    <w:rsid w:val="00082CF7"/>
    <w:rsid w:val="000E3AD1"/>
    <w:rsid w:val="00112557"/>
    <w:rsid w:val="001C41CE"/>
    <w:rsid w:val="001D6FB9"/>
    <w:rsid w:val="001E0DA4"/>
    <w:rsid w:val="0023480B"/>
    <w:rsid w:val="0028029B"/>
    <w:rsid w:val="00311834"/>
    <w:rsid w:val="00320FA9"/>
    <w:rsid w:val="0035611D"/>
    <w:rsid w:val="00366D5C"/>
    <w:rsid w:val="00387A25"/>
    <w:rsid w:val="00410943"/>
    <w:rsid w:val="00423921"/>
    <w:rsid w:val="004363C7"/>
    <w:rsid w:val="00476C39"/>
    <w:rsid w:val="00497B80"/>
    <w:rsid w:val="004B5075"/>
    <w:rsid w:val="004E758C"/>
    <w:rsid w:val="00532E88"/>
    <w:rsid w:val="00586FCB"/>
    <w:rsid w:val="005B7665"/>
    <w:rsid w:val="00624872"/>
    <w:rsid w:val="00636F81"/>
    <w:rsid w:val="006734C1"/>
    <w:rsid w:val="00684336"/>
    <w:rsid w:val="00757C52"/>
    <w:rsid w:val="007E345F"/>
    <w:rsid w:val="00807B61"/>
    <w:rsid w:val="008652F1"/>
    <w:rsid w:val="008C30E0"/>
    <w:rsid w:val="008C3A63"/>
    <w:rsid w:val="009144DB"/>
    <w:rsid w:val="00916E4C"/>
    <w:rsid w:val="00956CCB"/>
    <w:rsid w:val="00990D5D"/>
    <w:rsid w:val="00992B55"/>
    <w:rsid w:val="009D0A81"/>
    <w:rsid w:val="00A36A47"/>
    <w:rsid w:val="00A6220B"/>
    <w:rsid w:val="00A75F1D"/>
    <w:rsid w:val="00A859BE"/>
    <w:rsid w:val="00B04EC4"/>
    <w:rsid w:val="00B700C5"/>
    <w:rsid w:val="00B736A6"/>
    <w:rsid w:val="00B828B3"/>
    <w:rsid w:val="00B8305D"/>
    <w:rsid w:val="00B85DE7"/>
    <w:rsid w:val="00B90714"/>
    <w:rsid w:val="00B95CDB"/>
    <w:rsid w:val="00BF1EA1"/>
    <w:rsid w:val="00D2758C"/>
    <w:rsid w:val="00D52FDA"/>
    <w:rsid w:val="00D81D0F"/>
    <w:rsid w:val="00D81E8C"/>
    <w:rsid w:val="00DD7871"/>
    <w:rsid w:val="00DF0CBD"/>
    <w:rsid w:val="00E21D31"/>
    <w:rsid w:val="00E25541"/>
    <w:rsid w:val="00E357C8"/>
    <w:rsid w:val="00E62C92"/>
    <w:rsid w:val="00E7087F"/>
    <w:rsid w:val="00E83257"/>
    <w:rsid w:val="00E9778A"/>
    <w:rsid w:val="00E97B59"/>
    <w:rsid w:val="00ED302A"/>
    <w:rsid w:val="00F9197A"/>
    <w:rsid w:val="00F940DE"/>
    <w:rsid w:val="00FE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34FE"/>
  <w15:chartTrackingRefBased/>
  <w15:docId w15:val="{EAD5325E-CEA4-42D2-819A-2FF31CE7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882D285008B449534F1CC8720F8A5" ma:contentTypeVersion="16" ma:contentTypeDescription="Create a new document." ma:contentTypeScope="" ma:versionID="5fdd741b01552fd0721d6bc2079f798f">
  <xsd:schema xmlns:xsd="http://www.w3.org/2001/XMLSchema" xmlns:xs="http://www.w3.org/2001/XMLSchema" xmlns:p="http://schemas.microsoft.com/office/2006/metadata/properties" xmlns:ns2="7f7c714c-a929-4ba2-820d-d24d9401169e" xmlns:ns3="9e8feb4a-2e94-44b3-a528-01d62593f1ac" xmlns:ns4="88cc1ac3-d661-4513-9676-173c55b04fe2" targetNamespace="http://schemas.microsoft.com/office/2006/metadata/properties" ma:root="true" ma:fieldsID="5be7c86a8fb0235ae5a3c2820c549d34" ns2:_="" ns3:_="" ns4:_="">
    <xsd:import namespace="7f7c714c-a929-4ba2-820d-d24d9401169e"/>
    <xsd:import namespace="9e8feb4a-2e94-44b3-a528-01d62593f1ac"/>
    <xsd:import namespace="88cc1ac3-d661-4513-9676-173c55b04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cumentTyp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c714c-a929-4ba2-820d-d24d94011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Type" ma:index="18" nillable="true" ma:displayName="Document Type" ma:format="Dropdown" ma:internalName="DocumentType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976cec-d0ce-485f-bc4a-34973482e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feb4a-2e94-44b3-a528-01d62593f1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c1ac3-d661-4513-9676-173c55b04fe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82c74ed-626c-4d89-8498-f621f8e93123}" ma:internalName="TaxCatchAll" ma:showField="CatchAllData" ma:web="9e8feb4a-2e94-44b3-a528-01d62593f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cc1ac3-d661-4513-9676-173c55b04fe2" xsi:nil="true"/>
    <lcf76f155ced4ddcb4097134ff3c332f xmlns="7f7c714c-a929-4ba2-820d-d24d9401169e">
      <Terms xmlns="http://schemas.microsoft.com/office/infopath/2007/PartnerControls"/>
    </lcf76f155ced4ddcb4097134ff3c332f>
    <DocumentType xmlns="7f7c714c-a929-4ba2-820d-d24d9401169e" xsi:nil="true"/>
  </documentManagement>
</p:properties>
</file>

<file path=customXml/itemProps1.xml><?xml version="1.0" encoding="utf-8"?>
<ds:datastoreItem xmlns:ds="http://schemas.openxmlformats.org/officeDocument/2006/customXml" ds:itemID="{F7DFF001-D4C6-4AB2-83ED-FF3CADF7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c714c-a929-4ba2-820d-d24d9401169e"/>
    <ds:schemaRef ds:uri="9e8feb4a-2e94-44b3-a528-01d62593f1ac"/>
    <ds:schemaRef ds:uri="88cc1ac3-d661-4513-9676-173c55b04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2281A3-8220-4CB4-A699-6ECA2B486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14B56-F280-47E8-9C68-170AFBC270D1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88cc1ac3-d661-4513-9676-173c55b04fe2"/>
    <ds:schemaRef ds:uri="9e8feb4a-2e94-44b3-a528-01d62593f1ac"/>
    <ds:schemaRef ds:uri="7f7c714c-a929-4ba2-820d-d24d940116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Linzi Adams</dc:creator>
  <cp:keywords/>
  <dc:description/>
  <cp:lastModifiedBy>Linzi Adams</cp:lastModifiedBy>
  <cp:revision>2</cp:revision>
  <dcterms:created xsi:type="dcterms:W3CDTF">2023-07-14T16:00:00Z</dcterms:created>
  <dcterms:modified xsi:type="dcterms:W3CDTF">2023-07-14T16:00:00Z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0x010100260882D285008B449534F1CC8720F8A5</vt:lpwstr>
  </property>
  <property fmtid="{D5CDD505-2E9C-101B-9397-08002B2CF9AE}" pid="3" name="MediaServiceImageTags">
    <vt:lpwstr/>
  </property>
</Properties>
</file>