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83A7E" w14:textId="138F34E1" w:rsidR="00465621" w:rsidRDefault="00465621" w:rsidP="00465621">
      <w:pPr>
        <w:jc w:val="right"/>
      </w:pPr>
    </w:p>
    <w:p w14:paraId="64E4C74D" w14:textId="7E1F746B" w:rsidR="00465621" w:rsidRPr="004652F7" w:rsidRDefault="00465621" w:rsidP="00465621">
      <w:pPr>
        <w:rPr>
          <w:rFonts w:ascii="Arial" w:hAnsi="Arial" w:cs="Arial"/>
          <w:b/>
          <w:sz w:val="32"/>
          <w:szCs w:val="32"/>
        </w:rPr>
      </w:pPr>
      <w:r w:rsidRPr="004652F7">
        <w:rPr>
          <w:rFonts w:ascii="Arial" w:hAnsi="Arial" w:cs="Arial"/>
          <w:b/>
          <w:sz w:val="32"/>
          <w:szCs w:val="32"/>
        </w:rPr>
        <w:t>Social media plan – Summer 202</w:t>
      </w:r>
      <w:r w:rsidR="004652F7" w:rsidRPr="004652F7">
        <w:rPr>
          <w:rFonts w:ascii="Arial" w:hAnsi="Arial" w:cs="Arial"/>
          <w:b/>
          <w:sz w:val="32"/>
          <w:szCs w:val="32"/>
        </w:rPr>
        <w:t>3</w:t>
      </w:r>
      <w:r w:rsidRPr="004652F7">
        <w:rPr>
          <w:rFonts w:ascii="Arial" w:hAnsi="Arial" w:cs="Arial"/>
          <w:b/>
          <w:sz w:val="32"/>
          <w:szCs w:val="32"/>
        </w:rPr>
        <w:t xml:space="preserve"> HAF messages</w:t>
      </w:r>
    </w:p>
    <w:p w14:paraId="0EB2C859" w14:textId="77777777" w:rsidR="00465621" w:rsidRPr="004652F7" w:rsidRDefault="00465621" w:rsidP="00465621">
      <w:pPr>
        <w:rPr>
          <w:rFonts w:ascii="Arial" w:hAnsi="Arial" w:cs="Arial"/>
          <w:b/>
          <w:sz w:val="32"/>
          <w:szCs w:val="32"/>
        </w:rPr>
      </w:pPr>
    </w:p>
    <w:p w14:paraId="4DEE5C56" w14:textId="4C591D64" w:rsidR="00862E0D" w:rsidRDefault="00862E0D"/>
    <w:tbl>
      <w:tblPr>
        <w:tblW w:w="15452" w:type="dxa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654"/>
        <w:gridCol w:w="3260"/>
        <w:gridCol w:w="3119"/>
      </w:tblGrid>
      <w:tr w:rsidR="00862E0D" w:rsidRPr="004F6DDC" w14:paraId="252D035A" w14:textId="77777777" w:rsidTr="00AD4FC7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CC86A" w14:textId="77777777" w:rsidR="00862E0D" w:rsidRPr="00862E0D" w:rsidRDefault="00862E0D" w:rsidP="00F101A3">
            <w:pPr>
              <w:rPr>
                <w:b/>
                <w:bCs/>
              </w:rPr>
            </w:pPr>
            <w:r w:rsidRPr="00862E0D">
              <w:rPr>
                <w:b/>
                <w:bCs/>
              </w:rPr>
              <w:t>Platform</w:t>
            </w: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9161" w14:textId="77777777" w:rsidR="00862E0D" w:rsidRPr="004F6DDC" w:rsidRDefault="00862E0D" w:rsidP="00F101A3">
            <w:pPr>
              <w:rPr>
                <w:b/>
                <w:bCs/>
              </w:rPr>
            </w:pPr>
            <w:r w:rsidRPr="004F6DDC">
              <w:rPr>
                <w:b/>
                <w:bCs/>
              </w:rPr>
              <w:t>Message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0E47" w14:textId="77777777" w:rsidR="00862E0D" w:rsidRPr="004F6DDC" w:rsidRDefault="00862E0D" w:rsidP="00F101A3">
            <w:pPr>
              <w:rPr>
                <w:b/>
                <w:bCs/>
                <w:noProof/>
              </w:rPr>
            </w:pPr>
            <w:r w:rsidRPr="004F6DDC">
              <w:rPr>
                <w:b/>
                <w:bCs/>
                <w:noProof/>
              </w:rPr>
              <w:t>Asset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07A40B" w14:textId="77777777" w:rsidR="00862E0D" w:rsidRPr="00F101A3" w:rsidRDefault="00862E0D" w:rsidP="00F101A3">
            <w:pPr>
              <w:rPr>
                <w:b/>
                <w:bCs/>
                <w:noProof/>
              </w:rPr>
            </w:pPr>
            <w:r w:rsidRPr="00F101A3">
              <w:rPr>
                <w:b/>
                <w:bCs/>
                <w:noProof/>
              </w:rPr>
              <w:t>Alt Text</w:t>
            </w:r>
          </w:p>
        </w:tc>
      </w:tr>
      <w:tr w:rsidR="00B53A53" w:rsidRPr="004F6DDC" w14:paraId="55965C27" w14:textId="77777777" w:rsidTr="00AD4FC7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88AA52" w14:textId="7AA906D5" w:rsidR="00B53A53" w:rsidRPr="00653CA8" w:rsidRDefault="00B53A53" w:rsidP="00B53A53">
            <w:pPr>
              <w:rPr>
                <w:b/>
                <w:bCs/>
              </w:rPr>
            </w:pPr>
            <w:r w:rsidRPr="00653CA8">
              <w:rPr>
                <w:b/>
                <w:bCs/>
              </w:rPr>
              <w:t xml:space="preserve">Instagram </w:t>
            </w:r>
            <w:r>
              <w:rPr>
                <w:b/>
                <w:bCs/>
              </w:rPr>
              <w:t>post</w:t>
            </w:r>
          </w:p>
          <w:p w14:paraId="5DE276EE" w14:textId="438E843A" w:rsidR="00B53A53" w:rsidRPr="00653CA8" w:rsidRDefault="00B53A53" w:rsidP="00B53A53"/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4C2CE3" w14:textId="5589301B" w:rsidR="00B53A53" w:rsidRDefault="00B53A53" w:rsidP="00B53A53">
            <w:r w:rsidRPr="00653CA8">
              <w:t>HAF is coming back this summer holiday!</w:t>
            </w:r>
            <w:r>
              <w:t xml:space="preserve"> </w:t>
            </w:r>
            <w:r w:rsidRPr="003B3804">
              <w:rPr>
                <w:rFonts w:ascii="Segoe UI Emoji" w:hAnsi="Segoe UI Emoji" w:cs="Segoe UI Emoji"/>
              </w:rPr>
              <w:t>🤸</w:t>
            </w:r>
            <w:r w:rsidRPr="003C5E49">
              <w:rPr>
                <w:rFonts w:ascii="Segoe UI Emoji" w:hAnsi="Segoe UI Emoji" w:cs="Segoe UI Emoji"/>
              </w:rPr>
              <w:t>🌞</w:t>
            </w:r>
          </w:p>
          <w:p w14:paraId="4E62F07B" w14:textId="77777777" w:rsidR="00B53A53" w:rsidRDefault="00B53A53" w:rsidP="00B53A53"/>
          <w:p w14:paraId="44B08DBA" w14:textId="75CAC7BD" w:rsidR="00B53A53" w:rsidRDefault="00B53A53" w:rsidP="00B53A53">
            <w:r>
              <w:t>The Holiday Activities and Food programme supports eligible families, making sure children who receive benefits-related free school meals have access to free food and activities during school holidays.</w:t>
            </w:r>
          </w:p>
          <w:p w14:paraId="7F5D92B2" w14:textId="77777777" w:rsidR="00B53A53" w:rsidRDefault="00B53A53" w:rsidP="00B53A53"/>
          <w:p w14:paraId="7407FE53" w14:textId="159C3B8B" w:rsidR="00B53A53" w:rsidRDefault="00B53A53" w:rsidP="00B53A53">
            <w:r>
              <w:t>Eligible children can take part in plenty of free summer activities and each activity session will provide a meal. Eligible families will have had a letter and leaflet in the post with a unique access code for booking activities. Think you’re eligible but didn’t get a letter? Contact us via haf@nottscc.gov.uk.</w:t>
            </w:r>
          </w:p>
          <w:p w14:paraId="4439F9C1" w14:textId="77777777" w:rsidR="00B53A53" w:rsidRDefault="00B53A53" w:rsidP="00B53A53"/>
          <w:p w14:paraId="6C72B398" w14:textId="000817C9" w:rsidR="00B53A53" w:rsidRDefault="00B53A53" w:rsidP="00B53A53">
            <w:r>
              <w:t>To find out more and book activities, visit the link in our bio and add /</w:t>
            </w:r>
            <w:proofErr w:type="spellStart"/>
            <w:r>
              <w:t>HAFprogramme</w:t>
            </w:r>
            <w:proofErr w:type="spellEnd"/>
            <w:r>
              <w:t xml:space="preserve"> to the URL.</w:t>
            </w:r>
          </w:p>
          <w:p w14:paraId="0F519262" w14:textId="77777777" w:rsidR="00B53A53" w:rsidRDefault="00B53A53" w:rsidP="00B53A53"/>
          <w:p w14:paraId="5098658A" w14:textId="77777777" w:rsidR="00B53A53" w:rsidRDefault="00B53A53" w:rsidP="00B53A53">
            <w:r>
              <w:t>#HAF2023</w:t>
            </w:r>
          </w:p>
          <w:p w14:paraId="53F97EC6" w14:textId="410DFC64" w:rsidR="00AD4FC7" w:rsidRDefault="00AD4FC7" w:rsidP="00B53A53"/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814481" w14:textId="033BF86E" w:rsidR="00B53A53" w:rsidRDefault="00AA0B33" w:rsidP="00B53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EB64CD5" wp14:editId="22AE5C0D">
                  <wp:extent cx="1932940" cy="108775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B2DC2C8" w14:textId="456F72F0" w:rsidR="00B53A53" w:rsidRPr="00231194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4F6DDC" w14:paraId="695B6FC1" w14:textId="77777777" w:rsidTr="00AD4FC7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2530B6" w14:textId="77777777" w:rsidR="00B53A53" w:rsidRDefault="00B53A53" w:rsidP="00B53A53">
            <w:pPr>
              <w:rPr>
                <w:b/>
                <w:bCs/>
              </w:rPr>
            </w:pPr>
            <w:r w:rsidRPr="00A957E5">
              <w:rPr>
                <w:b/>
                <w:bCs/>
              </w:rPr>
              <w:t>Facebook</w:t>
            </w:r>
          </w:p>
          <w:p w14:paraId="03EE6E7B" w14:textId="4D736B34" w:rsidR="00B53A53" w:rsidRPr="00A957E5" w:rsidRDefault="00B53A53" w:rsidP="00B53A53"/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EE6A33" w14:textId="77777777" w:rsidR="00B53A53" w:rsidRDefault="00B53A53" w:rsidP="00B53A53">
            <w:r>
              <w:t>Did you receive a HAF letter and leaflet in the post?</w:t>
            </w:r>
          </w:p>
          <w:p w14:paraId="6B371CE2" w14:textId="77777777" w:rsidR="00B53A53" w:rsidRDefault="00B53A53" w:rsidP="00B53A53"/>
          <w:p w14:paraId="4DEADA20" w14:textId="3EFD921C" w:rsidR="00B53A53" w:rsidRDefault="00B53A53" w:rsidP="00B53A53">
            <w:r>
              <w:t>If so, your child is eligible to take part in our Holiday Activities and Food programme!</w:t>
            </w:r>
          </w:p>
          <w:p w14:paraId="4750EB66" w14:textId="77777777" w:rsidR="00B53A53" w:rsidRDefault="00B53A53" w:rsidP="00B53A53"/>
          <w:p w14:paraId="3704B092" w14:textId="268F4D95" w:rsidR="00B53A53" w:rsidRDefault="00B53A53" w:rsidP="00B53A53">
            <w:r>
              <w:t>All school children who receive benefits-related free school meals are eligible and families should have received letters at the beginning of June with their unique code for booking activities. Think you’re eligible but didn’t get a letter? Contact us via haf@nottscc.gov.uk.</w:t>
            </w:r>
          </w:p>
          <w:p w14:paraId="163194FC" w14:textId="77777777" w:rsidR="00B53A53" w:rsidRDefault="00B53A53" w:rsidP="00B53A53"/>
          <w:p w14:paraId="1568FCB8" w14:textId="77777777" w:rsidR="00AD4FC7" w:rsidRDefault="00B53A53" w:rsidP="00B53A53">
            <w:r>
              <w:lastRenderedPageBreak/>
              <w:t xml:space="preserve">Eligible children can take part in plenty of free summer activities and each activity session will provide a meal. </w:t>
            </w:r>
          </w:p>
          <w:p w14:paraId="4961A7E9" w14:textId="77777777" w:rsidR="00AD4FC7" w:rsidRDefault="00AD4FC7" w:rsidP="00B53A53"/>
          <w:p w14:paraId="480B2B78" w14:textId="77B3D790" w:rsidR="00B53A53" w:rsidRDefault="00B53A53" w:rsidP="00B53A53">
            <w:r>
              <w:t>Take a look at the activities on offer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6D112545" w14:textId="6F8F710F" w:rsidR="00B53A53" w:rsidRPr="00653CA8" w:rsidRDefault="00AA0B33" w:rsidP="00B53A53">
            <w:hyperlink r:id="rId8" w:history="1">
              <w:r w:rsidR="00B53A53" w:rsidRPr="00D3237C">
                <w:rPr>
                  <w:rStyle w:val="Hyperlink"/>
                </w:rPr>
                <w:t>https://www.nottinghamshire.gov.uk/education/holiday-activities-and-food/activities-and-venues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FB7EF" w14:textId="049CFFF6" w:rsidR="00B53A53" w:rsidRDefault="00B53A53" w:rsidP="00B53A53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61440E2" wp14:editId="2209E0A4">
                  <wp:extent cx="1932940" cy="1087755"/>
                  <wp:effectExtent l="0" t="0" r="0" b="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D02D01" w14:textId="238C613C" w:rsidR="00B53A53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4F6DDC" w14:paraId="247792D7" w14:textId="77777777" w:rsidTr="00AD4FC7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98417" w14:textId="77777777" w:rsidR="00B53A53" w:rsidRPr="00653CA8" w:rsidRDefault="00B53A53" w:rsidP="00B53A53">
            <w:pPr>
              <w:rPr>
                <w:b/>
                <w:bCs/>
              </w:rPr>
            </w:pPr>
            <w:r w:rsidRPr="00653CA8">
              <w:rPr>
                <w:b/>
                <w:bCs/>
              </w:rPr>
              <w:t>Twitter</w:t>
            </w:r>
          </w:p>
          <w:p w14:paraId="2F665840" w14:textId="5FE48454" w:rsidR="00B53A53" w:rsidRPr="00A957E5" w:rsidRDefault="00B53A53" w:rsidP="00B53A53">
            <w:pPr>
              <w:rPr>
                <w:b/>
                <w:bCs/>
              </w:rPr>
            </w:pPr>
          </w:p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ED63F" w14:textId="77777777" w:rsidR="00B53A53" w:rsidRDefault="00B53A53" w:rsidP="00B53A53">
            <w:r>
              <w:t>HAF is coming back this summer holiday!</w:t>
            </w:r>
          </w:p>
          <w:p w14:paraId="4F3E04AE" w14:textId="77777777" w:rsidR="00B53A53" w:rsidRDefault="00B53A53" w:rsidP="00B53A53"/>
          <w:p w14:paraId="1946603A" w14:textId="77777777" w:rsidR="00B53A53" w:rsidRDefault="00B53A53" w:rsidP="00B53A53">
            <w:r>
              <w:t>The Holiday Activities and Food programme supports eligible families, children who received benefits-related free school meals have access to food and activities during school holidays.</w:t>
            </w:r>
          </w:p>
          <w:p w14:paraId="3BE662D1" w14:textId="77777777" w:rsidR="00B53A53" w:rsidRDefault="00B53A53" w:rsidP="00B53A53"/>
          <w:p w14:paraId="1069CC49" w14:textId="4C48E728" w:rsidR="00B53A53" w:rsidRDefault="00B53A53" w:rsidP="00B53A53">
            <w:r>
              <w:t xml:space="preserve">Find out more and book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04545DEE" w14:textId="45CED6A0" w:rsidR="00B53A53" w:rsidRDefault="00AA0B33" w:rsidP="00B53A53">
            <w:hyperlink r:id="rId9" w:history="1">
              <w:r w:rsidR="00B53A53" w:rsidRPr="00D3237C">
                <w:rPr>
                  <w:rStyle w:val="Hyperlink"/>
                </w:rPr>
                <w:t>https://www.nottinghamshire.gov.uk/education/holiday-activities-and-food/activities-and-venues</w:t>
              </w:r>
            </w:hyperlink>
            <w:r w:rsidR="00B53A53"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A41C4C" w14:textId="549DB333" w:rsidR="00B53A53" w:rsidRDefault="00B53A53" w:rsidP="00B53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0F09D7E" wp14:editId="69D6CF2D">
                  <wp:extent cx="1932940" cy="1087755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9DE6939" w14:textId="522A2B72" w:rsidR="00B53A53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4F6DDC" w14:paraId="4C84AEA0" w14:textId="77777777" w:rsidTr="00AD4FC7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F5ABA" w14:textId="77777777" w:rsidR="00B53A53" w:rsidRDefault="00B53A53" w:rsidP="00B53A53">
            <w:pPr>
              <w:rPr>
                <w:b/>
                <w:bCs/>
              </w:rPr>
            </w:pPr>
            <w:r>
              <w:rPr>
                <w:b/>
                <w:bCs/>
              </w:rPr>
              <w:t>Twitter</w:t>
            </w:r>
          </w:p>
          <w:p w14:paraId="4E9138C4" w14:textId="5CB56D92" w:rsidR="00B53A53" w:rsidRPr="00A957E5" w:rsidRDefault="00B53A53" w:rsidP="00B53A53"/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CB422" w14:textId="77777777" w:rsidR="00B53A53" w:rsidRDefault="00B53A53" w:rsidP="00B53A53">
            <w:r>
              <w:t>Did you receive a HAF letter and leaflet in the post?</w:t>
            </w:r>
          </w:p>
          <w:p w14:paraId="31E914E1" w14:textId="77777777" w:rsidR="00B53A53" w:rsidRDefault="00B53A53" w:rsidP="00B53A53"/>
          <w:p w14:paraId="55D2DCB2" w14:textId="4E8427F4" w:rsidR="00B53A53" w:rsidRDefault="00B53A53" w:rsidP="00B53A53">
            <w:r>
              <w:t>If so, your child is eligible to take part in our Holiday Activities and Food programme!</w:t>
            </w:r>
          </w:p>
          <w:p w14:paraId="6D8F321C" w14:textId="77777777" w:rsidR="00B53A53" w:rsidRDefault="00B53A53" w:rsidP="00B53A53"/>
          <w:p w14:paraId="6C74CAC0" w14:textId="18960680" w:rsidR="00B53A53" w:rsidRDefault="00B53A53" w:rsidP="00B53A53">
            <w:r>
              <w:t xml:space="preserve">There will be plenty of free summer activities and each activity session will provide a meal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343B8D39" w14:textId="7111EDB6" w:rsidR="00B53A53" w:rsidRPr="00653CA8" w:rsidRDefault="00AA0B33" w:rsidP="00B53A53">
            <w:hyperlink r:id="rId10" w:history="1">
              <w:r w:rsidR="00B53A53" w:rsidRPr="00D3237C">
                <w:rPr>
                  <w:rStyle w:val="Hyperlink"/>
                </w:rPr>
                <w:t>https://www.nottinghamshire.gov.uk/education/holiday-activities-and-food/activities-and-venues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A58B43" w14:textId="7406547D" w:rsidR="00B53A53" w:rsidRDefault="00B53A53" w:rsidP="00B53A53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1E42996" wp14:editId="191C21CE">
                  <wp:extent cx="1932940" cy="1087755"/>
                  <wp:effectExtent l="0" t="0" r="0" b="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8DC7516" w14:textId="2C3B27D3" w:rsidR="00B53A53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2816F2" w14:paraId="1ECEE0CE" w14:textId="77777777" w:rsidTr="00AD4FC7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66DE" w14:textId="77777777" w:rsidR="00B53A53" w:rsidRPr="00275C4C" w:rsidRDefault="00B53A53" w:rsidP="00B53A53">
            <w:pPr>
              <w:rPr>
                <w:b/>
                <w:bCs/>
              </w:rPr>
            </w:pPr>
            <w:r w:rsidRPr="00275C4C">
              <w:rPr>
                <w:b/>
                <w:bCs/>
              </w:rPr>
              <w:t>Facebook</w:t>
            </w:r>
          </w:p>
          <w:p w14:paraId="3C32ADF4" w14:textId="77777777" w:rsidR="00B53A53" w:rsidRPr="00231194" w:rsidRDefault="00B53A53" w:rsidP="00B53A53"/>
          <w:p w14:paraId="04051DF5" w14:textId="373958D3" w:rsidR="00B53A53" w:rsidRPr="002816F2" w:rsidRDefault="00B53A53" w:rsidP="00B53A53"/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AE22C" w14:textId="163C3F0C" w:rsidR="00B53A53" w:rsidRPr="00231194" w:rsidRDefault="00B53A53" w:rsidP="00B53A53">
            <w:r w:rsidRPr="00231194">
              <w:rPr>
                <w:rFonts w:ascii="Segoe UI Emoji" w:hAnsi="Segoe UI Emoji" w:cs="Segoe UI Emoji"/>
              </w:rPr>
              <w:t>😎</w:t>
            </w:r>
            <w:r w:rsidRPr="00231194">
              <w:t xml:space="preserve"> Holiday activities and food this summer holiday! </w:t>
            </w:r>
            <w:r w:rsidRPr="003C5E49">
              <w:rPr>
                <w:rFonts w:ascii="Segoe UI Emoji" w:hAnsi="Segoe UI Emoji" w:cs="Segoe UI Emoji"/>
              </w:rPr>
              <w:t>🌞</w:t>
            </w:r>
          </w:p>
          <w:p w14:paraId="60A3853A" w14:textId="77777777" w:rsidR="00B53A53" w:rsidRPr="00231194" w:rsidRDefault="00B53A53" w:rsidP="00B53A53"/>
          <w:p w14:paraId="7C3AFAB4" w14:textId="51226DB3" w:rsidR="00B53A53" w:rsidRPr="00231194" w:rsidRDefault="00B53A53" w:rsidP="00B53A53">
            <w:r>
              <w:t>The</w:t>
            </w:r>
            <w:r w:rsidRPr="00231194">
              <w:t xml:space="preserve"> school summer holiday</w:t>
            </w:r>
            <w:r>
              <w:t>s</w:t>
            </w:r>
            <w:r w:rsidRPr="00231194">
              <w:t xml:space="preserve"> </w:t>
            </w:r>
            <w:r>
              <w:t xml:space="preserve">are fast approaching and </w:t>
            </w:r>
            <w:r w:rsidRPr="00231194">
              <w:t>we’re excited to bring fun activities and food to eligible families.</w:t>
            </w:r>
          </w:p>
          <w:p w14:paraId="7DB0B629" w14:textId="77777777" w:rsidR="00B53A53" w:rsidRPr="00231194" w:rsidRDefault="00B53A53" w:rsidP="00B53A53"/>
          <w:p w14:paraId="7F493CF3" w14:textId="7AAE41CB" w:rsidR="00B53A53" w:rsidRPr="00231194" w:rsidRDefault="00B53A53" w:rsidP="00B53A53">
            <w:r w:rsidRPr="00231194">
              <w:t>There will be plenty of free activities for children and young people to enjoy over the</w:t>
            </w:r>
            <w:r>
              <w:t xml:space="preserve"> summer</w:t>
            </w:r>
            <w:r w:rsidRPr="00231194">
              <w:t xml:space="preserve"> holiday</w:t>
            </w:r>
            <w:r>
              <w:t>s</w:t>
            </w:r>
            <w:r w:rsidRPr="00231194">
              <w:t>, and there will be a meal provided for each activity session!</w:t>
            </w:r>
          </w:p>
          <w:p w14:paraId="112ECC8F" w14:textId="4B6A3F73" w:rsidR="00B53A53" w:rsidRPr="00231194" w:rsidRDefault="00B53A53" w:rsidP="00B53A53"/>
          <w:p w14:paraId="4610ECC7" w14:textId="2D0705FB" w:rsidR="00B53A53" w:rsidRPr="00231194" w:rsidRDefault="00B53A53" w:rsidP="00B53A53">
            <w:r w:rsidRPr="00231194">
              <w:lastRenderedPageBreak/>
              <w:t>We also have some brilliant family activity days this summer which are fun for all the family.</w:t>
            </w:r>
          </w:p>
          <w:p w14:paraId="6879AC39" w14:textId="77777777" w:rsidR="00B53A53" w:rsidRPr="00231194" w:rsidRDefault="00B53A53" w:rsidP="00B53A53"/>
          <w:p w14:paraId="1ED0E2F2" w14:textId="4AEAABC0" w:rsidR="00B53A53" w:rsidRPr="00231194" w:rsidRDefault="00B53A53" w:rsidP="00B53A53">
            <w:r w:rsidRPr="00231194">
              <w:t>If your child qualifies for benefits-related free school meals, you can find out more and book your place here #HAF</w:t>
            </w:r>
            <w:r>
              <w:t>2023</w:t>
            </w:r>
            <w:r w:rsidRPr="00231194">
              <w:t xml:space="preserve">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4E9F2864" w14:textId="3741E1E8" w:rsidR="00B53A53" w:rsidRPr="002816F2" w:rsidRDefault="00AA0B33" w:rsidP="00B53A53">
            <w:hyperlink r:id="rId11" w:history="1">
              <w:r w:rsidR="00B53A53" w:rsidRPr="00231194">
                <w:rPr>
                  <w:rStyle w:val="Hyperlink"/>
                </w:rPr>
                <w:t>www.nottinghamshire.gov.uk/hafprogramme</w:t>
              </w:r>
            </w:hyperlink>
            <w:r w:rsidR="00B53A53" w:rsidRPr="002816F2">
              <w:rPr>
                <w:rStyle w:val="Hyperlink"/>
                <w:color w:val="FF0000"/>
              </w:rPr>
              <w:t xml:space="preserve"> 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DD734C" w14:textId="738DFB8E" w:rsidR="00B53A53" w:rsidRPr="002816F2" w:rsidRDefault="00B53A53" w:rsidP="00B53A53">
            <w:pPr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5BE445E0" wp14:editId="297E7652">
                  <wp:extent cx="1932940" cy="1087755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C9D04D3" w14:textId="2E32FCE9" w:rsidR="00B53A53" w:rsidRPr="00F101A3" w:rsidRDefault="00B53A53" w:rsidP="00B53A53">
            <w:pPr>
              <w:rPr>
                <w:noProof/>
              </w:rPr>
            </w:pPr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</w:t>
            </w:r>
            <w:r w:rsidRPr="00231194">
              <w:lastRenderedPageBreak/>
              <w:t>involved in fun activities this school holiday!”</w:t>
            </w:r>
          </w:p>
        </w:tc>
      </w:tr>
      <w:tr w:rsidR="00B53A53" w:rsidRPr="00231194" w14:paraId="1ACECB99" w14:textId="77777777" w:rsidTr="00AD4FC7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303A0" w14:textId="77777777" w:rsidR="00B53A53" w:rsidRPr="00275C4C" w:rsidRDefault="00B53A53" w:rsidP="00B53A53">
            <w:pPr>
              <w:rPr>
                <w:b/>
                <w:bCs/>
              </w:rPr>
            </w:pPr>
            <w:r w:rsidRPr="00275C4C">
              <w:rPr>
                <w:b/>
                <w:bCs/>
              </w:rPr>
              <w:lastRenderedPageBreak/>
              <w:t>Twitter</w:t>
            </w:r>
          </w:p>
          <w:p w14:paraId="2D7104E7" w14:textId="77777777" w:rsidR="00B53A53" w:rsidRPr="00231194" w:rsidRDefault="00B53A53" w:rsidP="00B53A53"/>
          <w:p w14:paraId="7FFEBADB" w14:textId="2E1167E0" w:rsidR="00B53A53" w:rsidRPr="00231194" w:rsidRDefault="00B53A53" w:rsidP="00B53A53"/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30D46" w14:textId="77777777" w:rsidR="00B53A53" w:rsidRPr="00231194" w:rsidRDefault="00B53A53" w:rsidP="00B53A53">
            <w:r w:rsidRPr="00231194">
              <w:rPr>
                <w:rFonts w:ascii="Segoe UI Emoji" w:hAnsi="Segoe UI Emoji" w:cs="Segoe UI Emoji"/>
              </w:rPr>
              <w:t>😎</w:t>
            </w:r>
            <w:r w:rsidRPr="00231194">
              <w:t xml:space="preserve"> Holiday activities and food this summer holiday! </w:t>
            </w:r>
          </w:p>
          <w:p w14:paraId="4BE11836" w14:textId="77777777" w:rsidR="00B53A53" w:rsidRPr="00231194" w:rsidRDefault="00B53A53" w:rsidP="00B53A53"/>
          <w:p w14:paraId="156AAB1C" w14:textId="77777777" w:rsidR="00B53A53" w:rsidRPr="00231194" w:rsidRDefault="00B53A53" w:rsidP="00B53A53">
            <w:r w:rsidRPr="00231194">
              <w:t>This school summer holiday we’re excited to bring fun activities to eligible families, with a free meal provided for each session!</w:t>
            </w:r>
          </w:p>
          <w:p w14:paraId="3832FC55" w14:textId="77777777" w:rsidR="00B53A53" w:rsidRPr="00231194" w:rsidRDefault="00B53A53" w:rsidP="00B53A53"/>
          <w:p w14:paraId="55C801B0" w14:textId="17071456" w:rsidR="00B53A53" w:rsidRPr="00231194" w:rsidRDefault="00B53A53" w:rsidP="00B53A53">
            <w:r w:rsidRPr="00231194">
              <w:t>Find out more and book #HAF</w:t>
            </w:r>
            <w:r>
              <w:t>2023</w:t>
            </w:r>
            <w:r w:rsidRPr="00231194">
              <w:t xml:space="preserve">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03AE35E8" w14:textId="74F59CB1" w:rsidR="00B53A53" w:rsidRPr="00231194" w:rsidRDefault="00AA0B33" w:rsidP="00B53A53">
            <w:hyperlink r:id="rId12" w:history="1">
              <w:r w:rsidR="00B53A53" w:rsidRPr="00231194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6AD84" w14:textId="4162AD35" w:rsidR="00B53A53" w:rsidRPr="00231194" w:rsidRDefault="00B53A53" w:rsidP="00B53A53">
            <w:r>
              <w:rPr>
                <w:noProof/>
              </w:rPr>
              <w:drawing>
                <wp:inline distT="0" distB="0" distL="0" distR="0" wp14:anchorId="019BB2B5" wp14:editId="4D23852C">
                  <wp:extent cx="1932940" cy="10877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B8F8D" w14:textId="751D42EB" w:rsidR="00B53A53" w:rsidRPr="00231194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3C5E49" w14:paraId="43EF011E" w14:textId="77777777" w:rsidTr="00AD4FC7">
        <w:tc>
          <w:tcPr>
            <w:tcW w:w="14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23B58" w14:textId="77777777" w:rsidR="00B53A53" w:rsidRPr="00B45E15" w:rsidRDefault="00B53A53" w:rsidP="00B53A53">
            <w:pPr>
              <w:rPr>
                <w:b/>
                <w:bCs/>
              </w:rPr>
            </w:pPr>
            <w:r w:rsidRPr="00B45E15">
              <w:rPr>
                <w:b/>
                <w:bCs/>
              </w:rPr>
              <w:t>Facebook</w:t>
            </w:r>
          </w:p>
          <w:p w14:paraId="509B01FB" w14:textId="77777777" w:rsidR="00B53A53" w:rsidRDefault="00B53A53" w:rsidP="00B53A53"/>
          <w:p w14:paraId="3D6B8133" w14:textId="6CCAD251" w:rsidR="00B53A53" w:rsidRPr="003C5E49" w:rsidRDefault="00B53A53" w:rsidP="00B53A53"/>
        </w:tc>
        <w:tc>
          <w:tcPr>
            <w:tcW w:w="7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F14D2" w14:textId="77777777" w:rsidR="00B53A53" w:rsidRPr="003C5E49" w:rsidRDefault="00B53A53" w:rsidP="00B53A53">
            <w:r w:rsidRPr="003C5E49">
              <w:rPr>
                <w:rFonts w:ascii="Segoe UI Emoji" w:hAnsi="Segoe UI Emoji" w:cs="Segoe UI Emoji"/>
              </w:rPr>
              <w:t>🌞</w:t>
            </w:r>
            <w:r w:rsidRPr="003C5E49">
              <w:t xml:space="preserve"> It’s nearly time for the summer holidays! </w:t>
            </w:r>
            <w:r w:rsidRPr="003C5E49">
              <w:rPr>
                <w:rFonts w:ascii="Segoe UI Emoji" w:hAnsi="Segoe UI Emoji" w:cs="Segoe UI Emoji"/>
              </w:rPr>
              <w:t>🌞</w:t>
            </w:r>
          </w:p>
          <w:p w14:paraId="12CE9D79" w14:textId="77777777" w:rsidR="00B53A53" w:rsidRPr="003C5E49" w:rsidRDefault="00B53A53" w:rsidP="00B53A53"/>
          <w:p w14:paraId="1B7BF4FD" w14:textId="77777777" w:rsidR="00B53A53" w:rsidRPr="003C5E49" w:rsidRDefault="00B53A53" w:rsidP="00B53A53">
            <w:r w:rsidRPr="003C5E49">
              <w:t>The holiday activities and food programme will be back to offer eligible children and young people free activities and meals over the summer school holiday.</w:t>
            </w:r>
          </w:p>
          <w:p w14:paraId="7D725311" w14:textId="77777777" w:rsidR="00B53A53" w:rsidRPr="003C5E49" w:rsidRDefault="00B53A53" w:rsidP="00B53A53"/>
          <w:p w14:paraId="25E9A61E" w14:textId="77777777" w:rsidR="00B53A53" w:rsidRPr="003C5E49" w:rsidRDefault="00B53A53" w:rsidP="00B53A53">
            <w:r w:rsidRPr="003C5E49">
              <w:t>Included in the activities this school holiday are some fantastic family fun days at the Mill Adventure Base and the National Water Sports Centre!</w:t>
            </w:r>
          </w:p>
          <w:p w14:paraId="0F9698F4" w14:textId="77777777" w:rsidR="00B53A53" w:rsidRPr="003C5E49" w:rsidRDefault="00B53A53" w:rsidP="00B53A53"/>
          <w:p w14:paraId="1F768A21" w14:textId="4C33B78C" w:rsidR="00B53A53" w:rsidRPr="003C5E49" w:rsidRDefault="00B53A53" w:rsidP="00B53A53">
            <w:r w:rsidRPr="003C5E49">
              <w:t>The programme is eligible for children who are in receipt of benefits-related free school meals. Find out more or book #HAF</w:t>
            </w:r>
            <w:r>
              <w:t>2023</w:t>
            </w:r>
            <w:r w:rsidRPr="003C5E49">
              <w:t xml:space="preserve">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762ECFD5" w14:textId="219DE463" w:rsidR="00B53A53" w:rsidRPr="003C5E49" w:rsidRDefault="00AA0B33" w:rsidP="00B53A53">
            <w:hyperlink r:id="rId13" w:history="1">
              <w:r w:rsidR="00B53A53" w:rsidRPr="003C5E49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818E2" w14:textId="13AD6092" w:rsidR="00B53A53" w:rsidRPr="003C5E49" w:rsidRDefault="00B53A53" w:rsidP="00B53A53">
            <w:r>
              <w:rPr>
                <w:noProof/>
              </w:rPr>
              <w:drawing>
                <wp:inline distT="0" distB="0" distL="0" distR="0" wp14:anchorId="7D5E7E8D" wp14:editId="2D29EC4C">
                  <wp:extent cx="1932940" cy="1087755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C22A77D" w14:textId="77777777" w:rsidR="00B53A53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  <w:p w14:paraId="19E5F7AB" w14:textId="77777777" w:rsidR="00441256" w:rsidRDefault="00441256" w:rsidP="00B53A53"/>
          <w:p w14:paraId="734E317F" w14:textId="77777777" w:rsidR="00441256" w:rsidRDefault="00441256" w:rsidP="00B53A53"/>
          <w:p w14:paraId="6F0F95B4" w14:textId="268FBCE4" w:rsidR="00441256" w:rsidRPr="003C5E49" w:rsidRDefault="00441256" w:rsidP="00B53A53"/>
        </w:tc>
      </w:tr>
      <w:tr w:rsidR="00B53A53" w:rsidRPr="003C5E49" w14:paraId="7CFAAC52" w14:textId="77777777" w:rsidTr="00AD4FC7">
        <w:tc>
          <w:tcPr>
            <w:tcW w:w="14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AB6F0" w14:textId="3F429AE2" w:rsidR="00B53A53" w:rsidRPr="000E0EDE" w:rsidRDefault="00B53A53" w:rsidP="00B53A53">
            <w:pPr>
              <w:rPr>
                <w:b/>
                <w:bCs/>
              </w:rPr>
            </w:pPr>
            <w:r w:rsidRPr="000E0EDE">
              <w:rPr>
                <w:b/>
                <w:bCs/>
              </w:rPr>
              <w:lastRenderedPageBreak/>
              <w:t>Twitter</w:t>
            </w:r>
          </w:p>
          <w:p w14:paraId="0EBFCF94" w14:textId="6F8B173C" w:rsidR="00B53A53" w:rsidRDefault="00B53A53" w:rsidP="00B53A53"/>
          <w:p w14:paraId="0D18E344" w14:textId="04B38550" w:rsidR="00B53A53" w:rsidRPr="003C5E49" w:rsidRDefault="00B53A53" w:rsidP="00AA0B33"/>
        </w:tc>
        <w:tc>
          <w:tcPr>
            <w:tcW w:w="7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559DE" w14:textId="442A4716" w:rsidR="00B53A53" w:rsidRPr="003C5E49" w:rsidRDefault="00B53A53" w:rsidP="00B53A53">
            <w:r w:rsidRPr="003C5E49">
              <w:rPr>
                <w:rFonts w:ascii="Segoe UI Emoji" w:hAnsi="Segoe UI Emoji" w:cs="Segoe UI Emoji"/>
              </w:rPr>
              <w:t>🌞</w:t>
            </w:r>
            <w:r w:rsidRPr="003C5E49">
              <w:t xml:space="preserve"> It’s nearly time for the summer holidays!</w:t>
            </w:r>
          </w:p>
          <w:p w14:paraId="5EEA7389" w14:textId="77777777" w:rsidR="00B53A53" w:rsidRPr="003C5E49" w:rsidRDefault="00B53A53" w:rsidP="00B53A53"/>
          <w:p w14:paraId="60CA053E" w14:textId="427369CA" w:rsidR="00B53A53" w:rsidRPr="003C5E49" w:rsidRDefault="00B53A53" w:rsidP="00B53A53">
            <w:r w:rsidRPr="003C5E49">
              <w:t xml:space="preserve">The </w:t>
            </w:r>
            <w:r>
              <w:t xml:space="preserve">HAF </w:t>
            </w:r>
            <w:r w:rsidRPr="003C5E49">
              <w:t>programme will offer eligible children and young people free activities and meals over the upcoming school holiday - including fun days</w:t>
            </w:r>
            <w:r>
              <w:t xml:space="preserve"> all of the family can enjoy</w:t>
            </w:r>
            <w:r w:rsidRPr="003C5E49">
              <w:t>!</w:t>
            </w:r>
          </w:p>
          <w:p w14:paraId="24055A2D" w14:textId="0903C7AB" w:rsidR="00B53A53" w:rsidRPr="003C5E49" w:rsidRDefault="00B53A53" w:rsidP="00B53A53">
            <w:r w:rsidRPr="003C5E49">
              <w:t>Find out more or book #HAF</w:t>
            </w:r>
            <w:r>
              <w:t>2023</w:t>
            </w:r>
            <w:r w:rsidRPr="003C5E49">
              <w:t xml:space="preserve">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7C6137AD" w14:textId="77777777" w:rsidR="00B53A53" w:rsidRPr="003C5E49" w:rsidRDefault="00AA0B33" w:rsidP="00B53A53">
            <w:hyperlink r:id="rId14" w:history="1">
              <w:r w:rsidR="00B53A53" w:rsidRPr="003C5E49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1E50E" w14:textId="5F87B0D5" w:rsidR="00B53A53" w:rsidRPr="003C5E49" w:rsidRDefault="00B53A53" w:rsidP="00B53A53">
            <w:r>
              <w:rPr>
                <w:noProof/>
              </w:rPr>
              <w:drawing>
                <wp:inline distT="0" distB="0" distL="0" distR="0" wp14:anchorId="7397C2EE" wp14:editId="201E0DBD">
                  <wp:extent cx="1932940" cy="108775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DD11A5" w14:textId="6EFF6C18" w:rsidR="00B53A53" w:rsidRPr="003C5E49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3C5E49" w14:paraId="4C14F821" w14:textId="77777777" w:rsidTr="00AD4F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2D2EA" w14:textId="77777777" w:rsidR="00B53A53" w:rsidRPr="00F859C1" w:rsidRDefault="00B53A53" w:rsidP="00B53A53">
            <w:pPr>
              <w:rPr>
                <w:b/>
                <w:bCs/>
              </w:rPr>
            </w:pPr>
            <w:r w:rsidRPr="00F859C1">
              <w:rPr>
                <w:b/>
                <w:bCs/>
              </w:rPr>
              <w:t>Facebook</w:t>
            </w:r>
          </w:p>
          <w:p w14:paraId="6BEFD2C2" w14:textId="77777777" w:rsidR="00B53A53" w:rsidRPr="003C5E49" w:rsidRDefault="00B53A53" w:rsidP="00B53A53"/>
          <w:p w14:paraId="37B1CDA3" w14:textId="28566552" w:rsidR="00B53A53" w:rsidRPr="003C5E49" w:rsidRDefault="00B53A53" w:rsidP="00AA0B3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AA5D4" w14:textId="6F7B18FC" w:rsidR="00B53A53" w:rsidRPr="003C5E49" w:rsidRDefault="00B53A53" w:rsidP="00B53A53">
            <w:r w:rsidRPr="003C5E49">
              <w:rPr>
                <w:rFonts w:ascii="Segoe UI Emoji" w:hAnsi="Segoe UI Emoji" w:cs="Segoe UI Emoji"/>
              </w:rPr>
              <w:t>⚽🌳🥗</w:t>
            </w:r>
            <w:r w:rsidRPr="003C5E49">
              <w:t xml:space="preserve"> HAF is here! </w:t>
            </w:r>
            <w:r w:rsidRPr="003C5E49">
              <w:rPr>
                <w:rFonts w:ascii="Segoe UI Symbol" w:hAnsi="Segoe UI Symbol" w:cs="Segoe UI Symbol"/>
              </w:rPr>
              <w:t>🖌</w:t>
            </w:r>
            <w:r w:rsidRPr="003C5E49">
              <w:t>️</w:t>
            </w:r>
            <w:r w:rsidRPr="003C5E49">
              <w:rPr>
                <w:rFonts w:ascii="Segoe UI Emoji" w:hAnsi="Segoe UI Emoji" w:cs="Segoe UI Emoji"/>
              </w:rPr>
              <w:t>🎭🍝</w:t>
            </w:r>
          </w:p>
          <w:p w14:paraId="6E289805" w14:textId="77777777" w:rsidR="00B53A53" w:rsidRPr="003C5E49" w:rsidRDefault="00B53A53" w:rsidP="00B53A53"/>
          <w:p w14:paraId="265CE823" w14:textId="461D7380" w:rsidR="00B53A53" w:rsidRPr="003C5E49" w:rsidRDefault="00B53A53" w:rsidP="00B53A53">
            <w:r w:rsidRPr="003C5E49">
              <w:t xml:space="preserve">The holiday activities and food (HAF) programme </w:t>
            </w:r>
            <w:r>
              <w:t>is</w:t>
            </w:r>
            <w:r w:rsidRPr="003C5E49">
              <w:t xml:space="preserve"> for children and young people aged 5-16 who are in receipt of for benefits-related free school meals, offering them free meals and activities over the summer holidays.</w:t>
            </w:r>
          </w:p>
          <w:p w14:paraId="3BC10700" w14:textId="77364C69" w:rsidR="00B53A53" w:rsidRPr="003C5E49" w:rsidRDefault="00B53A53" w:rsidP="00B53A53"/>
          <w:p w14:paraId="791E47EF" w14:textId="47A46E67" w:rsidR="00B53A53" w:rsidRPr="003C5E49" w:rsidRDefault="00B53A53" w:rsidP="00B53A53">
            <w:r w:rsidRPr="003C5E49">
              <w:t>There are lots of fun things to do, from arts and crafts to forest school, sports, drama and even activity days for the whole family!</w:t>
            </w:r>
          </w:p>
          <w:p w14:paraId="3AC74C9B" w14:textId="77777777" w:rsidR="00B53A53" w:rsidRPr="003C5E49" w:rsidRDefault="00B53A53" w:rsidP="00B53A53"/>
          <w:p w14:paraId="11E8ACD7" w14:textId="7D613AFA" w:rsidR="00B53A53" w:rsidRPr="003C5E49" w:rsidRDefault="00B53A53" w:rsidP="00B53A53">
            <w:r w:rsidRPr="003C5E49">
              <w:t xml:space="preserve">Book activities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26552A41" w14:textId="4A1B1FCD" w:rsidR="00B53A53" w:rsidRDefault="00AA0B33" w:rsidP="00B53A53">
            <w:hyperlink r:id="rId15" w:history="1">
              <w:r w:rsidR="00B53A53">
                <w:rPr>
                  <w:rStyle w:val="Hyperlink"/>
                </w:rPr>
                <w:t>https://www.nottinghamshire.gov.uk/education/holiday-activities-and-food/activities-and-venues</w:t>
              </w:r>
            </w:hyperlink>
            <w:r w:rsidR="00B53A53" w:rsidRPr="003C5E49">
              <w:t xml:space="preserve"> </w:t>
            </w:r>
          </w:p>
          <w:p w14:paraId="7A0BAAAA" w14:textId="77777777" w:rsidR="00B53A53" w:rsidRDefault="00B53A53" w:rsidP="00B53A53"/>
          <w:p w14:paraId="793500CF" w14:textId="796EFA56" w:rsidR="00B53A53" w:rsidRPr="003C5E49" w:rsidRDefault="00B53A53" w:rsidP="00B53A53">
            <w:r w:rsidRPr="003C5E49">
              <w:t>Find out more #HAF</w:t>
            </w:r>
            <w:r>
              <w:t>2023</w:t>
            </w:r>
            <w:r w:rsidRPr="003C5E49">
              <w:t xml:space="preserve">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016CFB11" w14:textId="77777777" w:rsidR="00B53A53" w:rsidRPr="003C5E49" w:rsidRDefault="00AA0B33" w:rsidP="00B53A53">
            <w:hyperlink r:id="rId16" w:history="1">
              <w:r w:rsidR="00B53A53" w:rsidRPr="003C5E49">
                <w:rPr>
                  <w:rStyle w:val="Hyperlink"/>
                </w:rPr>
                <w:t>www.nottinghamshire.gov.uk/hafprogramme</w:t>
              </w:r>
            </w:hyperlink>
          </w:p>
          <w:p w14:paraId="263B72E6" w14:textId="1874714B" w:rsidR="00B53A53" w:rsidRPr="003C5E49" w:rsidRDefault="00B53A53" w:rsidP="00B53A5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39D46" w14:textId="1F8AA03F" w:rsidR="00B53A53" w:rsidRPr="003C5E49" w:rsidRDefault="00B53A53" w:rsidP="00B53A53">
            <w:r>
              <w:rPr>
                <w:noProof/>
              </w:rPr>
              <w:t>Video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55759" w14:textId="57E2D944" w:rsidR="00B53A53" w:rsidRPr="003C5E49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3C5E49" w14:paraId="05A46431" w14:textId="77777777" w:rsidTr="00AD4F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2CA9D0" w14:textId="77777777" w:rsidR="00B53A53" w:rsidRPr="00F859C1" w:rsidRDefault="00B53A53" w:rsidP="00B53A53">
            <w:pPr>
              <w:rPr>
                <w:b/>
                <w:bCs/>
              </w:rPr>
            </w:pPr>
            <w:r w:rsidRPr="00F859C1">
              <w:rPr>
                <w:b/>
                <w:bCs/>
              </w:rPr>
              <w:t>Twitter</w:t>
            </w:r>
          </w:p>
          <w:p w14:paraId="4EBF5955" w14:textId="77777777" w:rsidR="00B53A53" w:rsidRPr="003C5E49" w:rsidRDefault="00B53A53" w:rsidP="00B53A53"/>
          <w:p w14:paraId="5B7FDB22" w14:textId="3BF35461" w:rsidR="00B53A53" w:rsidRPr="003C5E49" w:rsidRDefault="00B53A53" w:rsidP="00B53A5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34B4B7" w14:textId="0298FC31" w:rsidR="00B53A53" w:rsidRPr="003C5E49" w:rsidRDefault="00B53A53" w:rsidP="00B53A53">
            <w:r w:rsidRPr="003C5E49">
              <w:rPr>
                <w:rFonts w:ascii="Segoe UI Emoji" w:hAnsi="Segoe UI Emoji" w:cs="Segoe UI Emoji"/>
              </w:rPr>
              <w:t>⚽🌳🥗</w:t>
            </w:r>
            <w:r w:rsidRPr="003C5E49">
              <w:t xml:space="preserve"> HAF is here!</w:t>
            </w:r>
          </w:p>
          <w:p w14:paraId="6C05C8E3" w14:textId="77777777" w:rsidR="00B53A53" w:rsidRPr="003C5E49" w:rsidRDefault="00B53A53" w:rsidP="00B53A53"/>
          <w:p w14:paraId="34F8A8B2" w14:textId="77777777" w:rsidR="00B53A53" w:rsidRPr="003C5E49" w:rsidRDefault="00B53A53" w:rsidP="00B53A53">
            <w:r w:rsidRPr="003C5E49">
              <w:t>The holiday activities and food (HAF) programme is for 5-16 year olds receiving benefits-related free school meals, offering food &amp; activities in the school holidays.</w:t>
            </w:r>
          </w:p>
          <w:p w14:paraId="426C94CC" w14:textId="77777777" w:rsidR="00B53A53" w:rsidRPr="003C5E49" w:rsidRDefault="00B53A53" w:rsidP="00B53A53"/>
          <w:p w14:paraId="5A9531AC" w14:textId="180B46D1" w:rsidR="00B53A53" w:rsidRPr="003C5E49" w:rsidRDefault="00B53A53" w:rsidP="00B53A53">
            <w:r w:rsidRPr="003C5E49">
              <w:t>Activities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289F6BFA" w14:textId="1D5A980C" w:rsidR="00B53A53" w:rsidRPr="003C5E49" w:rsidRDefault="00AA0B33" w:rsidP="00B53A53">
            <w:hyperlink r:id="rId17" w:history="1">
              <w:r w:rsidR="00B53A53" w:rsidRPr="00D41B62">
                <w:rPr>
                  <w:rStyle w:val="Hyperlink"/>
                </w:rPr>
                <w:t>https://www.nottinghamshire.gov.uk/education/holiday-activities-and-food/activities-and-venues</w:t>
              </w:r>
            </w:hyperlink>
          </w:p>
          <w:p w14:paraId="06FE1D28" w14:textId="715A1CD6" w:rsidR="00B53A53" w:rsidRPr="003C5E49" w:rsidRDefault="00B53A53" w:rsidP="00B53A53">
            <w:r w:rsidRPr="003C5E49">
              <w:t>Find out more #HAF</w:t>
            </w:r>
            <w:r>
              <w:t>2023</w:t>
            </w:r>
            <w:r w:rsidRPr="003C5E49">
              <w:t xml:space="preserve">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384FCC35" w14:textId="3787B849" w:rsidR="00B53A53" w:rsidRPr="003C5E49" w:rsidRDefault="00AA0B33" w:rsidP="00B53A53">
            <w:hyperlink r:id="rId18" w:history="1">
              <w:r w:rsidR="00B53A53" w:rsidRPr="00D41B62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CC0B" w14:textId="577A1C35" w:rsidR="00B53A53" w:rsidRPr="003C5E49" w:rsidRDefault="00B53A53" w:rsidP="00B53A53">
            <w:r>
              <w:rPr>
                <w:noProof/>
              </w:rPr>
              <w:lastRenderedPageBreak/>
              <w:t>Video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5A413" w14:textId="34B5EBFB" w:rsidR="00B53A53" w:rsidRPr="003C5E49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</w:t>
            </w:r>
            <w:r w:rsidRPr="00231194">
              <w:lastRenderedPageBreak/>
              <w:t>involved in fun activities this school holiday!”</w:t>
            </w:r>
          </w:p>
        </w:tc>
      </w:tr>
      <w:tr w:rsidR="00B53A53" w:rsidRPr="003B3804" w14:paraId="53FD2278" w14:textId="77777777" w:rsidTr="00AD4F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5506D" w14:textId="77777777" w:rsidR="00B53A53" w:rsidRPr="000252EC" w:rsidRDefault="00B53A53" w:rsidP="00B53A53">
            <w:pPr>
              <w:rPr>
                <w:b/>
                <w:bCs/>
              </w:rPr>
            </w:pPr>
            <w:r w:rsidRPr="000252EC">
              <w:rPr>
                <w:b/>
                <w:bCs/>
              </w:rPr>
              <w:lastRenderedPageBreak/>
              <w:t>Facebook</w:t>
            </w:r>
          </w:p>
          <w:p w14:paraId="68137756" w14:textId="77777777" w:rsidR="00B53A53" w:rsidRPr="003B3804" w:rsidRDefault="00B53A53" w:rsidP="00B53A53"/>
          <w:p w14:paraId="2D236600" w14:textId="00F8D6E6" w:rsidR="00B53A53" w:rsidRPr="003B3804" w:rsidRDefault="00B53A53" w:rsidP="00B53A5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41054" w14:textId="77777777" w:rsidR="00B53A53" w:rsidRPr="00F9376D" w:rsidRDefault="00B53A53" w:rsidP="00B53A53">
            <w:r w:rsidRPr="00F9376D">
              <w:rPr>
                <w:rFonts w:ascii="Segoe UI Emoji" w:hAnsi="Segoe UI Emoji" w:cs="Segoe UI Emoji"/>
              </w:rPr>
              <w:t>🚣</w:t>
            </w:r>
            <w:r w:rsidRPr="00F9376D">
              <w:t>‍</w:t>
            </w:r>
            <w:r w:rsidRPr="00F9376D">
              <w:rPr>
                <w:rFonts w:ascii="Segoe UI Symbol" w:hAnsi="Segoe UI Symbol" w:cs="Segoe UI Symbol"/>
              </w:rPr>
              <w:t>♀</w:t>
            </w:r>
            <w:r w:rsidRPr="00F9376D">
              <w:t xml:space="preserve">️ HAF family activity days </w:t>
            </w:r>
            <w:r w:rsidRPr="00F9376D">
              <w:rPr>
                <w:rFonts w:ascii="Segoe UI Emoji" w:hAnsi="Segoe UI Emoji" w:cs="Segoe UI Emoji"/>
              </w:rPr>
              <w:t>🏄</w:t>
            </w:r>
            <w:r w:rsidRPr="00F9376D">
              <w:t>‍</w:t>
            </w:r>
            <w:r w:rsidRPr="00F9376D">
              <w:rPr>
                <w:rFonts w:ascii="Segoe UI Symbol" w:hAnsi="Segoe UI Symbol" w:cs="Segoe UI Symbol"/>
              </w:rPr>
              <w:t>♂</w:t>
            </w:r>
            <w:r w:rsidRPr="00F9376D">
              <w:t>️</w:t>
            </w:r>
          </w:p>
          <w:p w14:paraId="0633138D" w14:textId="77777777" w:rsidR="00B53A53" w:rsidRPr="00F9376D" w:rsidRDefault="00B53A53" w:rsidP="00B53A53"/>
          <w:p w14:paraId="7081C211" w14:textId="77777777" w:rsidR="00B53A53" w:rsidRPr="00F9376D" w:rsidRDefault="00B53A53" w:rsidP="00B53A53">
            <w:r w:rsidRPr="00F9376D">
              <w:t>The holiday activities and food (HAF) programme has some exciting family activity days lined up in August for eligible children which will be fun for all the family!</w:t>
            </w:r>
          </w:p>
          <w:p w14:paraId="3CFEE8B5" w14:textId="77777777" w:rsidR="00B53A53" w:rsidRPr="00F9376D" w:rsidRDefault="00B53A53" w:rsidP="00B53A53"/>
          <w:p w14:paraId="1A323C33" w14:textId="77777777" w:rsidR="00B53A53" w:rsidRDefault="00B53A53" w:rsidP="00B53A53">
            <w:r w:rsidRPr="00F9376D">
              <w:t>The HAF programme is for 5-16 year olds receiving benefits-related free school meals, offering food &amp; activities in the school holidays.</w:t>
            </w:r>
          </w:p>
          <w:p w14:paraId="143C3F34" w14:textId="77777777" w:rsidR="00B53A53" w:rsidRDefault="00B53A53" w:rsidP="00B53A53"/>
          <w:p w14:paraId="66517D16" w14:textId="13743641" w:rsidR="00B53A53" w:rsidRPr="00F9376D" w:rsidRDefault="00B53A53" w:rsidP="00B53A53">
            <w:r w:rsidRPr="00F9376D">
              <w:t>Find out more #HAF</w:t>
            </w:r>
            <w:r>
              <w:t>2023</w:t>
            </w:r>
            <w:r w:rsidRPr="00F9376D">
              <w:t xml:space="preserve">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5F38B4F8" w14:textId="77777777" w:rsidR="00B53A53" w:rsidRPr="00F9376D" w:rsidRDefault="00AA0B33" w:rsidP="00B53A53">
            <w:hyperlink r:id="rId19" w:history="1">
              <w:r w:rsidR="00B53A53" w:rsidRPr="00F9376D">
                <w:rPr>
                  <w:rStyle w:val="Hyperlink"/>
                </w:rPr>
                <w:t>www.nottinghamshire.gov.uk/hafprogramme</w:t>
              </w:r>
            </w:hyperlink>
          </w:p>
          <w:p w14:paraId="420CDED9" w14:textId="65BD7036" w:rsidR="00B53A53" w:rsidRPr="003B3804" w:rsidRDefault="00B53A53" w:rsidP="00B53A53"/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E044D" w14:textId="034A0B67" w:rsidR="00B53A53" w:rsidRPr="003B3804" w:rsidRDefault="00B53A53" w:rsidP="00B53A53">
            <w:r>
              <w:rPr>
                <w:noProof/>
              </w:rPr>
              <w:drawing>
                <wp:inline distT="0" distB="0" distL="0" distR="0" wp14:anchorId="4AA42A83" wp14:editId="16FFB0FF">
                  <wp:extent cx="1932940" cy="1087755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ACCE" w14:textId="422AD3B3" w:rsidR="00B53A53" w:rsidRPr="003B3804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3B3804" w14:paraId="7F1440B2" w14:textId="77777777" w:rsidTr="00AD4F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372DB" w14:textId="77777777" w:rsidR="00B53A53" w:rsidRPr="000252EC" w:rsidRDefault="00B53A53" w:rsidP="00B53A53">
            <w:pPr>
              <w:rPr>
                <w:b/>
                <w:bCs/>
              </w:rPr>
            </w:pPr>
            <w:r w:rsidRPr="000252EC">
              <w:rPr>
                <w:b/>
                <w:bCs/>
              </w:rPr>
              <w:t>Twitter</w:t>
            </w:r>
          </w:p>
          <w:p w14:paraId="6D390357" w14:textId="77777777" w:rsidR="00B53A53" w:rsidRPr="003B3804" w:rsidRDefault="00B53A53" w:rsidP="00B53A53"/>
          <w:p w14:paraId="5F0FCFF4" w14:textId="6558D7DF" w:rsidR="00B53A53" w:rsidRPr="003B3804" w:rsidRDefault="00B53A53" w:rsidP="00B53A5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164AE4" w14:textId="0B5B6D79" w:rsidR="00B53A53" w:rsidRPr="00F9376D" w:rsidRDefault="00B53A53" w:rsidP="00B53A53">
            <w:r w:rsidRPr="003B3804">
              <w:t xml:space="preserve"> </w:t>
            </w:r>
            <w:r w:rsidRPr="00F9376D">
              <w:rPr>
                <w:rFonts w:ascii="Segoe UI Emoji" w:hAnsi="Segoe UI Emoji" w:cs="Segoe UI Emoji"/>
              </w:rPr>
              <w:t>🚣</w:t>
            </w:r>
            <w:r w:rsidRPr="00F9376D">
              <w:t>‍</w:t>
            </w:r>
            <w:r w:rsidRPr="00F9376D">
              <w:rPr>
                <w:rFonts w:ascii="Segoe UI Symbol" w:hAnsi="Segoe UI Symbol" w:cs="Segoe UI Symbol"/>
              </w:rPr>
              <w:t>♀</w:t>
            </w:r>
            <w:r w:rsidRPr="00F9376D">
              <w:t>️ HAF family activity days</w:t>
            </w:r>
          </w:p>
          <w:p w14:paraId="3A4405D7" w14:textId="77777777" w:rsidR="00B53A53" w:rsidRPr="00F9376D" w:rsidRDefault="00B53A53" w:rsidP="00B53A53"/>
          <w:p w14:paraId="5EA0C9FE" w14:textId="6732E3E6" w:rsidR="00B53A53" w:rsidRPr="00F9376D" w:rsidRDefault="00B53A53" w:rsidP="00B53A53">
            <w:r w:rsidRPr="00F9376D">
              <w:t xml:space="preserve">The holiday activities and food (HAF) programme </w:t>
            </w:r>
            <w:r>
              <w:t>brings</w:t>
            </w:r>
            <w:r w:rsidRPr="00F9376D">
              <w:t xml:space="preserve"> some exciting family activity days lined up in August for eligible children who receive benefits-related free school meals and their families.</w:t>
            </w:r>
          </w:p>
          <w:p w14:paraId="5971FAA6" w14:textId="77777777" w:rsidR="00B53A53" w:rsidRPr="00F9376D" w:rsidRDefault="00B53A53" w:rsidP="00B53A53"/>
          <w:p w14:paraId="04A9A94B" w14:textId="26D12C39" w:rsidR="00B53A53" w:rsidRPr="00F9376D" w:rsidRDefault="00B53A53" w:rsidP="00B53A53">
            <w:r w:rsidRPr="00F9376D">
              <w:t>Find out more #HAF</w:t>
            </w:r>
            <w:r>
              <w:t>2023</w:t>
            </w:r>
            <w:r w:rsidRPr="00F9376D">
              <w:t xml:space="preserve">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7CA9A711" w14:textId="7BD066CD" w:rsidR="00B53A53" w:rsidRPr="003B3804" w:rsidRDefault="00AA0B33" w:rsidP="00B53A53">
            <w:hyperlink r:id="rId20" w:history="1">
              <w:r w:rsidR="00B53A53" w:rsidRPr="00F9376D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38CE" w14:textId="3CF1E5E3" w:rsidR="00B53A53" w:rsidRPr="003B3804" w:rsidRDefault="00B53A53" w:rsidP="00B53A53">
            <w:r>
              <w:rPr>
                <w:noProof/>
              </w:rPr>
              <w:drawing>
                <wp:inline distT="0" distB="0" distL="0" distR="0" wp14:anchorId="270D009F" wp14:editId="38DD8E5B">
                  <wp:extent cx="1932940" cy="1087755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3EF39A" w14:textId="000859DD" w:rsidR="00B53A53" w:rsidRPr="003B3804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3B3804" w14:paraId="2DF363BD" w14:textId="77777777" w:rsidTr="00AD4F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CB90A" w14:textId="77777777" w:rsidR="00B53A53" w:rsidRPr="004A0CC2" w:rsidRDefault="00B53A53" w:rsidP="00B53A53">
            <w:pPr>
              <w:rPr>
                <w:b/>
                <w:bCs/>
              </w:rPr>
            </w:pPr>
            <w:r w:rsidRPr="004A0CC2">
              <w:rPr>
                <w:b/>
                <w:bCs/>
              </w:rPr>
              <w:t>Facebook</w:t>
            </w:r>
          </w:p>
          <w:p w14:paraId="46499EB8" w14:textId="77777777" w:rsidR="00B53A53" w:rsidRDefault="00B53A53" w:rsidP="00B53A53"/>
          <w:p w14:paraId="48DF09B0" w14:textId="146BFCDA" w:rsidR="00B53A53" w:rsidRPr="003B3804" w:rsidRDefault="00B53A53" w:rsidP="00AA0B3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71F4E" w14:textId="124CDC86" w:rsidR="00B53A53" w:rsidRPr="003B3804" w:rsidRDefault="00B53A53" w:rsidP="00B53A53">
            <w:r w:rsidRPr="003B3804">
              <w:rPr>
                <w:rFonts w:ascii="Segoe UI Emoji" w:hAnsi="Segoe UI Emoji" w:cs="Segoe UI Emoji"/>
              </w:rPr>
              <w:t>🤸</w:t>
            </w:r>
            <w:r w:rsidRPr="003B3804">
              <w:t xml:space="preserve"> Show us your #HAF</w:t>
            </w:r>
            <w:r>
              <w:t>2023</w:t>
            </w:r>
            <w:r w:rsidRPr="003B3804">
              <w:t xml:space="preserve"> fun!</w:t>
            </w:r>
          </w:p>
          <w:p w14:paraId="6628D9E9" w14:textId="77777777" w:rsidR="00B53A53" w:rsidRPr="003B3804" w:rsidRDefault="00B53A53" w:rsidP="00B53A53"/>
          <w:p w14:paraId="1E45D1B1" w14:textId="77777777" w:rsidR="00B53A53" w:rsidRDefault="00B53A53" w:rsidP="00B53A53">
            <w:r w:rsidRPr="003B3804">
              <w:t xml:space="preserve">Getting involved in the holiday activities and food programme? </w:t>
            </w:r>
          </w:p>
          <w:p w14:paraId="0D4B8BF2" w14:textId="77777777" w:rsidR="00B53A53" w:rsidRDefault="00B53A53" w:rsidP="00B53A53"/>
          <w:p w14:paraId="483CBE7F" w14:textId="71FD254C" w:rsidR="00B53A53" w:rsidRPr="003B3804" w:rsidRDefault="00B53A53" w:rsidP="00B53A53">
            <w:r>
              <w:t>We love to see your photos from the activities so remember</w:t>
            </w:r>
            <w:r w:rsidRPr="003B3804">
              <w:t xml:space="preserve"> to tag #HAF</w:t>
            </w:r>
            <w:r>
              <w:t xml:space="preserve">2023 </w:t>
            </w:r>
            <w:r w:rsidRPr="003B3804">
              <w:t>– we can’t wait to see what you’ve been getting up to over the school holidays!</w:t>
            </w:r>
          </w:p>
          <w:p w14:paraId="5D64FBD5" w14:textId="77777777" w:rsidR="00B53A53" w:rsidRPr="003B3804" w:rsidRDefault="00B53A53" w:rsidP="00B53A53"/>
          <w:p w14:paraId="061DF13A" w14:textId="57351209" w:rsidR="00B53A53" w:rsidRPr="003B3804" w:rsidRDefault="00B53A53" w:rsidP="00B53A53">
            <w:r w:rsidRPr="003B3804">
              <w:t xml:space="preserve">Find out more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2F837543" w14:textId="45BBDF30" w:rsidR="00B53A53" w:rsidRPr="003B3804" w:rsidRDefault="00AA0B33" w:rsidP="00B53A53">
            <w:pPr>
              <w:rPr>
                <w:rFonts w:ascii="Segoe UI Emoji" w:hAnsi="Segoe UI Emoji" w:cs="Segoe UI Emoji"/>
              </w:rPr>
            </w:pPr>
            <w:hyperlink r:id="rId21" w:history="1">
              <w:r w:rsidR="00B53A53" w:rsidRPr="003B3804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365A63" w14:textId="6A24B170" w:rsidR="00B53A53" w:rsidRPr="003B3804" w:rsidRDefault="00B53A53" w:rsidP="00B53A53">
            <w:r>
              <w:rPr>
                <w:noProof/>
              </w:rPr>
              <w:lastRenderedPageBreak/>
              <w:drawing>
                <wp:inline distT="0" distB="0" distL="0" distR="0" wp14:anchorId="1CB8034F" wp14:editId="5A63BD92">
                  <wp:extent cx="1932940" cy="108775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67A01" w14:textId="5B6C32F9" w:rsidR="00B53A53" w:rsidRPr="003B3804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3B3804" w14:paraId="54FD7F8E" w14:textId="77777777" w:rsidTr="00AD4F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ABA19D" w14:textId="77777777" w:rsidR="00B53A53" w:rsidRPr="004A0CC2" w:rsidRDefault="00B53A53" w:rsidP="00B53A53">
            <w:pPr>
              <w:rPr>
                <w:b/>
                <w:bCs/>
              </w:rPr>
            </w:pPr>
            <w:r w:rsidRPr="004A0CC2">
              <w:rPr>
                <w:b/>
                <w:bCs/>
              </w:rPr>
              <w:t>Twitter</w:t>
            </w:r>
          </w:p>
          <w:p w14:paraId="5D337182" w14:textId="76A55A73" w:rsidR="00B53A53" w:rsidRDefault="00B53A53" w:rsidP="00B53A53"/>
          <w:p w14:paraId="3C3725FF" w14:textId="24DAB6B1" w:rsidR="00B53A53" w:rsidRPr="00F9376D" w:rsidRDefault="00B53A53" w:rsidP="00AA0B3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0D44E" w14:textId="77777777" w:rsidR="00B53A53" w:rsidRPr="002A41D6" w:rsidRDefault="00B53A53" w:rsidP="00B53A53">
            <w:r w:rsidRPr="003B3804">
              <w:rPr>
                <w:rFonts w:ascii="Segoe UI Emoji" w:hAnsi="Segoe UI Emoji" w:cs="Segoe UI Emoji"/>
              </w:rPr>
              <w:t>🤸</w:t>
            </w:r>
            <w:r w:rsidRPr="003B3804">
              <w:t xml:space="preserve"> </w:t>
            </w:r>
            <w:r w:rsidRPr="002A41D6">
              <w:t>Show us your #HAF2023 fun!</w:t>
            </w:r>
          </w:p>
          <w:p w14:paraId="75ED99A3" w14:textId="77777777" w:rsidR="00B53A53" w:rsidRPr="002A41D6" w:rsidRDefault="00B53A53" w:rsidP="00B53A53"/>
          <w:p w14:paraId="372BF23C" w14:textId="7A1239B8" w:rsidR="00B53A53" w:rsidRPr="002A41D6" w:rsidRDefault="00B53A53" w:rsidP="00B53A53">
            <w:r w:rsidRPr="002A41D6">
              <w:t>Getting involved in the holiday activities and food programme? Remember to tag #HAF2023 in your photos from the activities – we can’t wait to see what you’ve been getting up to over the school holidays!</w:t>
            </w:r>
          </w:p>
          <w:p w14:paraId="17C3DD9B" w14:textId="2BF8B08E" w:rsidR="00B53A53" w:rsidRPr="003B3804" w:rsidRDefault="00B53A53" w:rsidP="00B53A53"/>
          <w:p w14:paraId="50195355" w14:textId="42F88C5E" w:rsidR="00B53A53" w:rsidRPr="003B3804" w:rsidRDefault="00B53A53" w:rsidP="00B53A53">
            <w:r w:rsidRPr="003B3804">
              <w:t xml:space="preserve">Find out more </w:t>
            </w:r>
            <w:r w:rsidRPr="00231194">
              <w:rPr>
                <w:rFonts w:ascii="Segoe UI Emoji" w:hAnsi="Segoe UI Emoji" w:cs="Segoe UI Emoji"/>
              </w:rPr>
              <w:t>⬇</w:t>
            </w:r>
            <w:r w:rsidRPr="00231194">
              <w:t>️</w:t>
            </w:r>
          </w:p>
          <w:p w14:paraId="2AB9861F" w14:textId="1611B9B4" w:rsidR="00B53A53" w:rsidRPr="00F9376D" w:rsidRDefault="00AA0B33" w:rsidP="00B53A53">
            <w:hyperlink r:id="rId22" w:history="1">
              <w:r w:rsidR="00B53A53" w:rsidRPr="003B3804">
                <w:rPr>
                  <w:rStyle w:val="Hyperlink"/>
                </w:rPr>
                <w:t>www.nottinghamshire.gov.uk/hafprogramme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B2EFA" w14:textId="6840A25C" w:rsidR="00B53A53" w:rsidRPr="003B3804" w:rsidRDefault="00B53A53" w:rsidP="00B53A53">
            <w:r>
              <w:rPr>
                <w:noProof/>
              </w:rPr>
              <w:drawing>
                <wp:inline distT="0" distB="0" distL="0" distR="0" wp14:anchorId="12A19CE2" wp14:editId="5D0C4E6F">
                  <wp:extent cx="1932940" cy="1087755"/>
                  <wp:effectExtent l="0" t="0" r="0" b="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2940" cy="1087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5ECE3" w14:textId="60EC636E" w:rsidR="00B53A53" w:rsidRPr="003B3804" w:rsidRDefault="00B53A53" w:rsidP="00B53A53">
            <w:r w:rsidRPr="00231194">
              <w:t xml:space="preserve">Colourful graphic image with text. The text is surrounded by summer activity themed illustrations, such as a football, bowling, </w:t>
            </w:r>
            <w:r>
              <w:t>go karting</w:t>
            </w:r>
            <w:r w:rsidRPr="00231194">
              <w:t xml:space="preserve"> and an ice lolly. The text reads: “holiday activities and food, summer, Nottinghamshire. Get involved in fun activities this school holiday!”</w:t>
            </w:r>
          </w:p>
        </w:tc>
      </w:tr>
      <w:tr w:rsidR="00B53A53" w:rsidRPr="003B3804" w14:paraId="55A3F021" w14:textId="77777777" w:rsidTr="00AD4FC7"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DE4E" w14:textId="77777777" w:rsidR="00B53A53" w:rsidRDefault="00B53A53" w:rsidP="00B53A53"/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D3A5D" w14:textId="0715CFA9" w:rsidR="00B53A53" w:rsidRPr="00F9376D" w:rsidRDefault="00B53A53" w:rsidP="00B53A53">
            <w:pPr>
              <w:pStyle w:val="ListParagraph"/>
              <w:numPr>
                <w:ilvl w:val="0"/>
                <w:numId w:val="1"/>
              </w:numPr>
            </w:pPr>
            <w:r w:rsidRPr="00F9376D">
              <w:t xml:space="preserve">Repeat </w:t>
            </w:r>
            <w:r>
              <w:t xml:space="preserve">messages </w:t>
            </w:r>
            <w:r w:rsidRPr="00F9376D">
              <w:t>as required</w:t>
            </w:r>
            <w:r>
              <w:t xml:space="preserve"> -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4EE6E" w14:textId="77777777" w:rsidR="00B53A53" w:rsidRPr="003B3804" w:rsidRDefault="00B53A53" w:rsidP="00B53A53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BDA56" w14:textId="77777777" w:rsidR="00B53A53" w:rsidRPr="003B3804" w:rsidRDefault="00B53A53" w:rsidP="00B53A53"/>
        </w:tc>
      </w:tr>
    </w:tbl>
    <w:p w14:paraId="11C9707B" w14:textId="77777777" w:rsidR="00862E0D" w:rsidRDefault="00862E0D"/>
    <w:sectPr w:rsidR="00862E0D" w:rsidSect="00862E0D">
      <w:headerReference w:type="default" r:id="rId2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8488" w14:textId="77777777" w:rsidR="00942C08" w:rsidRDefault="00942C08" w:rsidP="00465621">
      <w:r>
        <w:separator/>
      </w:r>
    </w:p>
  </w:endnote>
  <w:endnote w:type="continuationSeparator" w:id="0">
    <w:p w14:paraId="3713CAA4" w14:textId="77777777" w:rsidR="00942C08" w:rsidRDefault="00942C08" w:rsidP="00465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0E652" w14:textId="77777777" w:rsidR="00942C08" w:rsidRDefault="00942C08" w:rsidP="00465621">
      <w:r>
        <w:separator/>
      </w:r>
    </w:p>
  </w:footnote>
  <w:footnote w:type="continuationSeparator" w:id="0">
    <w:p w14:paraId="518C82B6" w14:textId="77777777" w:rsidR="00942C08" w:rsidRDefault="00942C08" w:rsidP="00465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59CB5" w14:textId="3A554DF8" w:rsidR="00465621" w:rsidRDefault="0046562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59CE866" wp14:editId="1FF11FFF">
          <wp:simplePos x="0" y="0"/>
          <wp:positionH relativeFrom="margin">
            <wp:align>left</wp:align>
          </wp:positionH>
          <wp:positionV relativeFrom="paragraph">
            <wp:posOffset>22887</wp:posOffset>
          </wp:positionV>
          <wp:extent cx="2424577" cy="412248"/>
          <wp:effectExtent l="0" t="0" r="0" b="6985"/>
          <wp:wrapTight wrapText="bothSides">
            <wp:wrapPolygon edited="0">
              <wp:start x="0" y="0"/>
              <wp:lineTo x="0" y="20968"/>
              <wp:lineTo x="21385" y="20968"/>
              <wp:lineTo x="21385" y="0"/>
              <wp:lineTo x="0" y="0"/>
            </wp:wrapPolygon>
          </wp:wrapTight>
          <wp:docPr id="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24577" cy="41224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1E38A8"/>
    <w:multiLevelType w:val="hybridMultilevel"/>
    <w:tmpl w:val="6630C4DA"/>
    <w:lvl w:ilvl="0" w:tplc="484C23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370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E0D"/>
    <w:rsid w:val="00013A48"/>
    <w:rsid w:val="000252EC"/>
    <w:rsid w:val="00062125"/>
    <w:rsid w:val="000767F0"/>
    <w:rsid w:val="000811CA"/>
    <w:rsid w:val="00094ACB"/>
    <w:rsid w:val="000A584A"/>
    <w:rsid w:val="000D5CDB"/>
    <w:rsid w:val="000E0EDE"/>
    <w:rsid w:val="00113DB7"/>
    <w:rsid w:val="00161A56"/>
    <w:rsid w:val="001B1250"/>
    <w:rsid w:val="001E574D"/>
    <w:rsid w:val="00220CBA"/>
    <w:rsid w:val="00231194"/>
    <w:rsid w:val="00275C4C"/>
    <w:rsid w:val="002816F2"/>
    <w:rsid w:val="002B48A9"/>
    <w:rsid w:val="002E54CE"/>
    <w:rsid w:val="002E60BD"/>
    <w:rsid w:val="003164C2"/>
    <w:rsid w:val="0033210E"/>
    <w:rsid w:val="003809CE"/>
    <w:rsid w:val="003B086F"/>
    <w:rsid w:val="003B3804"/>
    <w:rsid w:val="003C5E49"/>
    <w:rsid w:val="003F7CBA"/>
    <w:rsid w:val="00434011"/>
    <w:rsid w:val="00441256"/>
    <w:rsid w:val="004652F7"/>
    <w:rsid w:val="00465621"/>
    <w:rsid w:val="004663D6"/>
    <w:rsid w:val="004A0CC2"/>
    <w:rsid w:val="004C4ABF"/>
    <w:rsid w:val="00576FBA"/>
    <w:rsid w:val="0058172C"/>
    <w:rsid w:val="005B07EB"/>
    <w:rsid w:val="005B666E"/>
    <w:rsid w:val="005D05B4"/>
    <w:rsid w:val="005F5F53"/>
    <w:rsid w:val="00653CA8"/>
    <w:rsid w:val="00656EB0"/>
    <w:rsid w:val="0066370A"/>
    <w:rsid w:val="006874F1"/>
    <w:rsid w:val="006C1B6B"/>
    <w:rsid w:val="006F0DF5"/>
    <w:rsid w:val="0076331C"/>
    <w:rsid w:val="007B34C4"/>
    <w:rsid w:val="007C15EA"/>
    <w:rsid w:val="00821196"/>
    <w:rsid w:val="00846044"/>
    <w:rsid w:val="00862A6F"/>
    <w:rsid w:val="00862E0D"/>
    <w:rsid w:val="008860B6"/>
    <w:rsid w:val="00886863"/>
    <w:rsid w:val="00942C08"/>
    <w:rsid w:val="00983F53"/>
    <w:rsid w:val="009A32C6"/>
    <w:rsid w:val="00A06FAE"/>
    <w:rsid w:val="00A2077E"/>
    <w:rsid w:val="00A57F5C"/>
    <w:rsid w:val="00A74036"/>
    <w:rsid w:val="00A957E5"/>
    <w:rsid w:val="00AA0B33"/>
    <w:rsid w:val="00AC6B65"/>
    <w:rsid w:val="00AD4FC7"/>
    <w:rsid w:val="00AF1D07"/>
    <w:rsid w:val="00AF3753"/>
    <w:rsid w:val="00B45E15"/>
    <w:rsid w:val="00B53A53"/>
    <w:rsid w:val="00B6792F"/>
    <w:rsid w:val="00B7450D"/>
    <w:rsid w:val="00B77854"/>
    <w:rsid w:val="00BB4E93"/>
    <w:rsid w:val="00C339BD"/>
    <w:rsid w:val="00C7197F"/>
    <w:rsid w:val="00C8116A"/>
    <w:rsid w:val="00C97F9A"/>
    <w:rsid w:val="00CE5B44"/>
    <w:rsid w:val="00CF58BB"/>
    <w:rsid w:val="00D01F26"/>
    <w:rsid w:val="00D55459"/>
    <w:rsid w:val="00D73342"/>
    <w:rsid w:val="00DC3B84"/>
    <w:rsid w:val="00E13F15"/>
    <w:rsid w:val="00E1707E"/>
    <w:rsid w:val="00EA08A3"/>
    <w:rsid w:val="00ED2AFC"/>
    <w:rsid w:val="00F101A3"/>
    <w:rsid w:val="00F23258"/>
    <w:rsid w:val="00F43BD5"/>
    <w:rsid w:val="00F5438B"/>
    <w:rsid w:val="00F83222"/>
    <w:rsid w:val="00F859C1"/>
    <w:rsid w:val="00F9376D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5BF3D"/>
  <w15:chartTrackingRefBased/>
  <w15:docId w15:val="{63383DF5-2B5D-448E-9083-B8AD70E3E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2E0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1A5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376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6562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621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562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621"/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A06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inghamshire.gov.uk/education/holiday-activities-and-food/activities-and-venues" TargetMode="External"/><Relationship Id="rId13" Type="http://schemas.openxmlformats.org/officeDocument/2006/relationships/hyperlink" Target="http://www.nottinghamshire.gov.uk/hafprogramme" TargetMode="External"/><Relationship Id="rId18" Type="http://schemas.openxmlformats.org/officeDocument/2006/relationships/hyperlink" Target="http://www.nottinghamshire.gov.uk/hafprogramme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nottinghamshire.gov.uk/hafprogramme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nottinghamshire.gov.uk/hafprogramme" TargetMode="External"/><Relationship Id="rId17" Type="http://schemas.openxmlformats.org/officeDocument/2006/relationships/hyperlink" Target="https://www.nottinghamshire.gov.uk/education/holiday-activities-and-food/activities-and-venues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nottinghamshire.gov.uk/hafprogramme" TargetMode="External"/><Relationship Id="rId20" Type="http://schemas.openxmlformats.org/officeDocument/2006/relationships/hyperlink" Target="http://www.nottinghamshire.gov.uk/hafprogramm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ottinghamshire.gov.uk/hafprogramme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nottinghamshire.gov.uk/education/holiday-activities-and-food/activities-and-venues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www.nottinghamshire.gov.uk/education/holiday-activities-and-food/activities-and-venues" TargetMode="External"/><Relationship Id="rId19" Type="http://schemas.openxmlformats.org/officeDocument/2006/relationships/hyperlink" Target="http://www.nottinghamshire.gov.uk/hafprogram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ottinghamshire.gov.uk/education/holiday-activities-and-food/activities-and-venues" TargetMode="External"/><Relationship Id="rId14" Type="http://schemas.openxmlformats.org/officeDocument/2006/relationships/hyperlink" Target="http://www.nottinghamshire.gov.uk/hafprogramme" TargetMode="External"/><Relationship Id="rId22" Type="http://schemas.openxmlformats.org/officeDocument/2006/relationships/hyperlink" Target="http://www.nottinghamshire.gov.uk/hafprogram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6</Pages>
  <Words>1700</Words>
  <Characters>9691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Wright</dc:creator>
  <cp:keywords/>
  <dc:description/>
  <cp:lastModifiedBy>Rachel Cole</cp:lastModifiedBy>
  <cp:revision>3</cp:revision>
  <dcterms:created xsi:type="dcterms:W3CDTF">2023-06-22T13:54:00Z</dcterms:created>
  <dcterms:modified xsi:type="dcterms:W3CDTF">2023-06-22T14:20:00Z</dcterms:modified>
</cp:coreProperties>
</file>